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601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8648"/>
        <w:gridCol w:w="1701"/>
        <w:gridCol w:w="1701"/>
        <w:gridCol w:w="1701"/>
        <w:gridCol w:w="1700"/>
      </w:tblGrid>
      <w:tr w:rsidR="00AE4F39" w:rsidRPr="004228A2" w:rsidTr="007D0DBE">
        <w:tc>
          <w:tcPr>
            <w:tcW w:w="16018" w:type="dxa"/>
            <w:gridSpan w:val="6"/>
          </w:tcPr>
          <w:p w:rsidR="00AE4F39" w:rsidRPr="004228A2" w:rsidRDefault="00AE4F39" w:rsidP="004228A2">
            <w:pPr>
              <w:spacing w:line="276" w:lineRule="auto"/>
              <w:jc w:val="center"/>
              <w:rPr>
                <w:b/>
                <w:sz w:val="32"/>
                <w:szCs w:val="32"/>
                <w:lang w:val="uk-UA"/>
              </w:rPr>
            </w:pPr>
            <w:r w:rsidRPr="004228A2">
              <w:rPr>
                <w:b/>
                <w:sz w:val="32"/>
                <w:szCs w:val="32"/>
                <w:lang w:val="uk-UA"/>
              </w:rPr>
              <w:t xml:space="preserve">З </w:t>
            </w:r>
            <w:r w:rsidR="00854F83" w:rsidRPr="004228A2">
              <w:rPr>
                <w:b/>
                <w:sz w:val="32"/>
                <w:szCs w:val="32"/>
                <w:lang w:val="uk-UA"/>
              </w:rPr>
              <w:t xml:space="preserve">В І Т за </w:t>
            </w:r>
            <w:r w:rsidR="00854F83" w:rsidRPr="004228A2">
              <w:rPr>
                <w:b/>
                <w:sz w:val="32"/>
                <w:szCs w:val="32"/>
                <w:lang w:val="en-US"/>
              </w:rPr>
              <w:t>IV</w:t>
            </w:r>
            <w:r w:rsidRPr="004228A2">
              <w:rPr>
                <w:b/>
                <w:sz w:val="32"/>
                <w:szCs w:val="32"/>
                <w:lang w:val="uk-UA"/>
              </w:rPr>
              <w:t xml:space="preserve"> </w:t>
            </w:r>
            <w:r w:rsidR="00854F83" w:rsidRPr="004228A2">
              <w:rPr>
                <w:b/>
                <w:sz w:val="32"/>
                <w:szCs w:val="32"/>
                <w:lang w:val="uk-UA"/>
              </w:rPr>
              <w:t>квартал</w:t>
            </w:r>
            <w:r w:rsidRPr="004228A2">
              <w:rPr>
                <w:b/>
                <w:color w:val="FF0000"/>
                <w:sz w:val="32"/>
                <w:szCs w:val="32"/>
                <w:lang w:val="uk-UA"/>
              </w:rPr>
              <w:t xml:space="preserve">  з 01</w:t>
            </w:r>
            <w:r w:rsidR="00251BB9" w:rsidRPr="004228A2">
              <w:rPr>
                <w:b/>
                <w:color w:val="FF0000"/>
                <w:sz w:val="32"/>
                <w:szCs w:val="32"/>
                <w:lang w:val="uk-UA"/>
              </w:rPr>
              <w:t xml:space="preserve"> жовтня по 31 грудня</w:t>
            </w:r>
            <w:r w:rsidRPr="004228A2">
              <w:rPr>
                <w:b/>
                <w:color w:val="FF0000"/>
                <w:sz w:val="32"/>
                <w:szCs w:val="32"/>
              </w:rPr>
              <w:t xml:space="preserve"> </w:t>
            </w:r>
            <w:r w:rsidRPr="004228A2">
              <w:rPr>
                <w:b/>
                <w:color w:val="FF0000"/>
                <w:sz w:val="32"/>
                <w:szCs w:val="32"/>
                <w:lang w:val="uk-UA"/>
              </w:rPr>
              <w:t xml:space="preserve"> 20</w:t>
            </w:r>
            <w:r w:rsidR="00251BB9" w:rsidRPr="004228A2">
              <w:rPr>
                <w:b/>
                <w:color w:val="FF0000"/>
                <w:sz w:val="32"/>
                <w:szCs w:val="32"/>
              </w:rPr>
              <w:t>22</w:t>
            </w:r>
            <w:r w:rsidR="00251BB9" w:rsidRPr="004228A2">
              <w:rPr>
                <w:b/>
                <w:color w:val="FF0000"/>
                <w:sz w:val="32"/>
                <w:szCs w:val="32"/>
                <w:lang w:val="uk-UA"/>
              </w:rPr>
              <w:t xml:space="preserve"> року </w:t>
            </w:r>
          </w:p>
        </w:tc>
      </w:tr>
      <w:tr w:rsidR="00E963DD" w:rsidRPr="0018458E" w:rsidTr="00E963DD">
        <w:tc>
          <w:tcPr>
            <w:tcW w:w="16018" w:type="dxa"/>
            <w:gridSpan w:val="6"/>
            <w:shd w:val="clear" w:color="auto" w:fill="FBD4B4" w:themeFill="accent6" w:themeFillTint="66"/>
          </w:tcPr>
          <w:p w:rsidR="00E963DD" w:rsidRPr="00E963DD" w:rsidRDefault="00E963DD" w:rsidP="009C1DF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E963DD">
              <w:rPr>
                <w:b/>
                <w:sz w:val="24"/>
                <w:szCs w:val="24"/>
                <w:lang w:val="uk-UA"/>
              </w:rPr>
              <w:t xml:space="preserve">ДОХІД  ТА ВИТРАТИ ЗА </w:t>
            </w:r>
            <w:r w:rsidRPr="00E963DD">
              <w:rPr>
                <w:b/>
                <w:sz w:val="24"/>
                <w:szCs w:val="24"/>
              </w:rPr>
              <w:t>3</w:t>
            </w:r>
            <w:r w:rsidRPr="00E963DD">
              <w:rPr>
                <w:b/>
                <w:sz w:val="24"/>
                <w:szCs w:val="24"/>
                <w:lang w:val="uk-UA"/>
              </w:rPr>
              <w:t xml:space="preserve"> МІСЯЦІ</w:t>
            </w:r>
            <w:r>
              <w:rPr>
                <w:b/>
                <w:sz w:val="24"/>
                <w:szCs w:val="24"/>
                <w:lang w:val="uk-UA"/>
              </w:rPr>
              <w:t xml:space="preserve"> (</w:t>
            </w:r>
            <w:r>
              <w:rPr>
                <w:b/>
                <w:lang w:val="en-US"/>
              </w:rPr>
              <w:t>IV</w:t>
            </w:r>
            <w:r>
              <w:rPr>
                <w:b/>
                <w:lang w:val="uk-UA"/>
              </w:rPr>
              <w:t xml:space="preserve"> квартал)</w:t>
            </w:r>
          </w:p>
        </w:tc>
      </w:tr>
      <w:tr w:rsidR="00AE4F39" w:rsidRPr="009C1DF7" w:rsidTr="00E963DD">
        <w:tc>
          <w:tcPr>
            <w:tcW w:w="567" w:type="dxa"/>
            <w:shd w:val="clear" w:color="auto" w:fill="auto"/>
          </w:tcPr>
          <w:p w:rsidR="00AE4F39" w:rsidRPr="009C1DF7" w:rsidRDefault="00AE4F39" w:rsidP="00BC2EC3">
            <w:pPr>
              <w:jc w:val="center"/>
              <w:rPr>
                <w:lang w:val="uk-UA"/>
              </w:rPr>
            </w:pPr>
          </w:p>
        </w:tc>
        <w:tc>
          <w:tcPr>
            <w:tcW w:w="8648" w:type="dxa"/>
            <w:shd w:val="clear" w:color="auto" w:fill="auto"/>
          </w:tcPr>
          <w:p w:rsidR="00AE4F39" w:rsidRPr="00BA66BB" w:rsidRDefault="00AE4F39" w:rsidP="00BC2EC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З А Г А Л Ь Н И Й      Ф О Н Д</w:t>
            </w:r>
          </w:p>
        </w:tc>
        <w:tc>
          <w:tcPr>
            <w:tcW w:w="1701" w:type="dxa"/>
            <w:shd w:val="clear" w:color="auto" w:fill="auto"/>
          </w:tcPr>
          <w:p w:rsidR="00AE4F39" w:rsidRPr="00C85A01" w:rsidRDefault="00AE4F39" w:rsidP="00BC2EC3">
            <w:pPr>
              <w:jc w:val="center"/>
              <w:rPr>
                <w:vertAlign w:val="superscript"/>
                <w:lang w:val="uk-UA"/>
              </w:rPr>
            </w:pPr>
            <w:r>
              <w:rPr>
                <w:lang w:val="uk-UA"/>
              </w:rPr>
              <w:t>11890.64м</w:t>
            </w:r>
            <w:r>
              <w:rPr>
                <w:vertAlign w:val="superscript"/>
                <w:lang w:val="uk-UA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AE4F39" w:rsidRPr="00C85A01" w:rsidRDefault="00AE4F39" w:rsidP="00BC2EC3">
            <w:pPr>
              <w:jc w:val="center"/>
              <w:rPr>
                <w:vertAlign w:val="superscript"/>
                <w:lang w:val="uk-UA"/>
              </w:rPr>
            </w:pPr>
            <w:r>
              <w:rPr>
                <w:lang w:val="uk-UA"/>
              </w:rPr>
              <w:t>11890.64м</w:t>
            </w:r>
            <w:r>
              <w:rPr>
                <w:vertAlign w:val="superscript"/>
                <w:lang w:val="uk-UA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AE4F39" w:rsidRPr="00B51985" w:rsidRDefault="00AE4F39" w:rsidP="00BC2EC3">
            <w:pPr>
              <w:jc w:val="center"/>
              <w:rPr>
                <w:b/>
                <w:color w:val="FF0000"/>
              </w:rPr>
            </w:pPr>
            <w:r>
              <w:rPr>
                <w:lang w:val="uk-UA"/>
              </w:rPr>
              <w:t>11890.64м</w:t>
            </w:r>
            <w:r>
              <w:rPr>
                <w:vertAlign w:val="superscript"/>
                <w:lang w:val="uk-UA"/>
              </w:rPr>
              <w:t>2</w:t>
            </w:r>
          </w:p>
        </w:tc>
        <w:tc>
          <w:tcPr>
            <w:tcW w:w="1700" w:type="dxa"/>
            <w:shd w:val="clear" w:color="auto" w:fill="F2DBDB" w:themeFill="accent2" w:themeFillTint="33"/>
          </w:tcPr>
          <w:p w:rsidR="00AE4F39" w:rsidRDefault="00AE4F39" w:rsidP="00BC2EC3">
            <w:pPr>
              <w:jc w:val="center"/>
              <w:rPr>
                <w:lang w:val="uk-UA"/>
              </w:rPr>
            </w:pPr>
          </w:p>
        </w:tc>
      </w:tr>
      <w:tr w:rsidR="00AE4F39" w:rsidRPr="009C1DF7" w:rsidTr="002E3B64">
        <w:tc>
          <w:tcPr>
            <w:tcW w:w="567" w:type="dxa"/>
          </w:tcPr>
          <w:p w:rsidR="00AE4F39" w:rsidRPr="004D71F0" w:rsidRDefault="00AE4F39" w:rsidP="00BC2EC3">
            <w:pPr>
              <w:jc w:val="center"/>
              <w:rPr>
                <w:sz w:val="18"/>
                <w:szCs w:val="18"/>
                <w:lang w:val="uk-UA"/>
              </w:rPr>
            </w:pPr>
            <w:r w:rsidRPr="004D71F0">
              <w:rPr>
                <w:sz w:val="18"/>
                <w:szCs w:val="18"/>
                <w:lang w:val="uk-UA"/>
              </w:rPr>
              <w:t>№ З/П</w:t>
            </w:r>
          </w:p>
        </w:tc>
        <w:tc>
          <w:tcPr>
            <w:tcW w:w="8648" w:type="dxa"/>
          </w:tcPr>
          <w:p w:rsidR="00AE4F39" w:rsidRPr="006C441A" w:rsidRDefault="00AE4F39" w:rsidP="00BC2EC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Статті  надходжень/витрат</w:t>
            </w:r>
          </w:p>
        </w:tc>
        <w:tc>
          <w:tcPr>
            <w:tcW w:w="1701" w:type="dxa"/>
          </w:tcPr>
          <w:p w:rsidR="00AE4F39" w:rsidRPr="006C441A" w:rsidRDefault="00AE4F39" w:rsidP="00BC2EC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Сума </w:t>
            </w:r>
            <w:r>
              <w:rPr>
                <w:b/>
              </w:rPr>
              <w:t>з</w:t>
            </w:r>
            <w:r>
              <w:rPr>
                <w:b/>
                <w:lang w:val="uk-UA"/>
              </w:rPr>
              <w:t xml:space="preserve">а  </w:t>
            </w:r>
            <w:r w:rsidR="005B252A">
              <w:rPr>
                <w:b/>
                <w:lang w:val="uk-UA"/>
              </w:rPr>
              <w:t xml:space="preserve">10 </w:t>
            </w:r>
            <w:r>
              <w:rPr>
                <w:b/>
                <w:lang w:val="uk-UA"/>
              </w:rPr>
              <w:t>міс.</w:t>
            </w:r>
          </w:p>
        </w:tc>
        <w:tc>
          <w:tcPr>
            <w:tcW w:w="1701" w:type="dxa"/>
            <w:shd w:val="clear" w:color="auto" w:fill="auto"/>
          </w:tcPr>
          <w:p w:rsidR="00AE4F39" w:rsidRPr="0004454B" w:rsidRDefault="00AE4F39" w:rsidP="004845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uk-UA"/>
              </w:rPr>
              <w:t xml:space="preserve">Сума за </w:t>
            </w:r>
            <w:r w:rsidR="005B252A">
              <w:rPr>
                <w:b/>
                <w:lang w:val="uk-UA"/>
              </w:rPr>
              <w:t>11</w:t>
            </w:r>
            <w:r>
              <w:rPr>
                <w:b/>
                <w:lang w:val="uk-UA"/>
              </w:rPr>
              <w:t xml:space="preserve"> міс.</w:t>
            </w:r>
          </w:p>
        </w:tc>
        <w:tc>
          <w:tcPr>
            <w:tcW w:w="1701" w:type="dxa"/>
            <w:shd w:val="clear" w:color="auto" w:fill="auto"/>
          </w:tcPr>
          <w:p w:rsidR="00AE4F39" w:rsidRDefault="00AE4F39" w:rsidP="00B5198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Сума за </w:t>
            </w:r>
            <w:r w:rsidR="005B252A">
              <w:rPr>
                <w:b/>
                <w:lang w:val="uk-UA"/>
              </w:rPr>
              <w:t>12</w:t>
            </w:r>
            <w:r>
              <w:rPr>
                <w:b/>
                <w:lang w:val="uk-UA"/>
              </w:rPr>
              <w:t>міс.</w:t>
            </w:r>
          </w:p>
        </w:tc>
        <w:tc>
          <w:tcPr>
            <w:tcW w:w="1700" w:type="dxa"/>
            <w:shd w:val="clear" w:color="auto" w:fill="F2DBDB" w:themeFill="accent2" w:themeFillTint="33"/>
          </w:tcPr>
          <w:p w:rsidR="00AE4F39" w:rsidRPr="007F03AB" w:rsidRDefault="00AE4F39" w:rsidP="00CC2E3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Всього за </w:t>
            </w:r>
            <w:r w:rsidR="005B252A">
              <w:rPr>
                <w:b/>
                <w:lang w:val="en-US"/>
              </w:rPr>
              <w:t xml:space="preserve">IV </w:t>
            </w:r>
            <w:proofErr w:type="spellStart"/>
            <w:r w:rsidR="002E3B64">
              <w:rPr>
                <w:b/>
                <w:lang w:val="uk-UA"/>
              </w:rPr>
              <w:t>кв</w:t>
            </w:r>
            <w:proofErr w:type="spellEnd"/>
          </w:p>
        </w:tc>
      </w:tr>
      <w:tr w:rsidR="00AE4F39" w:rsidRPr="009C1DF7" w:rsidTr="002E3B64">
        <w:tc>
          <w:tcPr>
            <w:tcW w:w="567" w:type="dxa"/>
          </w:tcPr>
          <w:p w:rsidR="00AE4F39" w:rsidRPr="009C1DF7" w:rsidRDefault="00AE4F39" w:rsidP="00BC2EC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8648" w:type="dxa"/>
          </w:tcPr>
          <w:p w:rsidR="00AE4F39" w:rsidRPr="009C1DF7" w:rsidRDefault="00AE4F39" w:rsidP="00BC2EC3">
            <w:pPr>
              <w:rPr>
                <w:lang w:val="uk-UA"/>
              </w:rPr>
            </w:pPr>
            <w:r>
              <w:rPr>
                <w:lang w:val="uk-UA"/>
              </w:rPr>
              <w:t>Внески співвласників на утримання будинків і споруд та прибудинкової території</w:t>
            </w:r>
          </w:p>
        </w:tc>
        <w:tc>
          <w:tcPr>
            <w:tcW w:w="1701" w:type="dxa"/>
          </w:tcPr>
          <w:p w:rsidR="00AE4F39" w:rsidRPr="005B252A" w:rsidRDefault="005B252A" w:rsidP="005B252A">
            <w:pPr>
              <w:jc w:val="center"/>
              <w:rPr>
                <w:b/>
                <w:lang w:val="uk-UA"/>
              </w:rPr>
            </w:pPr>
            <w:r w:rsidRPr="005B252A">
              <w:rPr>
                <w:b/>
                <w:lang w:val="uk-UA"/>
              </w:rPr>
              <w:t>76985,16</w:t>
            </w:r>
          </w:p>
        </w:tc>
        <w:tc>
          <w:tcPr>
            <w:tcW w:w="1701" w:type="dxa"/>
            <w:shd w:val="clear" w:color="auto" w:fill="auto"/>
          </w:tcPr>
          <w:p w:rsidR="00AE4F39" w:rsidRPr="005B252A" w:rsidRDefault="005B252A" w:rsidP="005B252A">
            <w:pPr>
              <w:jc w:val="center"/>
              <w:rPr>
                <w:b/>
                <w:lang w:val="uk-UA"/>
              </w:rPr>
            </w:pPr>
            <w:r w:rsidRPr="005B252A">
              <w:rPr>
                <w:b/>
                <w:lang w:val="uk-UA"/>
              </w:rPr>
              <w:t>93579,83</w:t>
            </w:r>
          </w:p>
        </w:tc>
        <w:tc>
          <w:tcPr>
            <w:tcW w:w="1701" w:type="dxa"/>
            <w:shd w:val="clear" w:color="auto" w:fill="auto"/>
          </w:tcPr>
          <w:p w:rsidR="00AE4F39" w:rsidRPr="005B252A" w:rsidRDefault="005B252A" w:rsidP="005B252A">
            <w:pPr>
              <w:jc w:val="center"/>
              <w:rPr>
                <w:b/>
                <w:lang w:val="uk-UA"/>
              </w:rPr>
            </w:pPr>
            <w:r w:rsidRPr="005B252A">
              <w:rPr>
                <w:b/>
                <w:lang w:val="uk-UA"/>
              </w:rPr>
              <w:t>96991,39</w:t>
            </w:r>
          </w:p>
        </w:tc>
        <w:tc>
          <w:tcPr>
            <w:tcW w:w="1700" w:type="dxa"/>
            <w:shd w:val="clear" w:color="auto" w:fill="F2DBDB" w:themeFill="accent2" w:themeFillTint="33"/>
          </w:tcPr>
          <w:p w:rsidR="00AE4F39" w:rsidRPr="0015123F" w:rsidRDefault="002E3B64" w:rsidP="002E3B64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15123F">
              <w:rPr>
                <w:b/>
                <w:color w:val="000000" w:themeColor="text1"/>
                <w:lang w:val="uk-UA"/>
              </w:rPr>
              <w:t>267556,38</w:t>
            </w:r>
          </w:p>
        </w:tc>
      </w:tr>
      <w:tr w:rsidR="00AE4F39" w:rsidRPr="009C1DF7" w:rsidTr="002E3B64">
        <w:tc>
          <w:tcPr>
            <w:tcW w:w="567" w:type="dxa"/>
          </w:tcPr>
          <w:p w:rsidR="00AE4F39" w:rsidRPr="009C1DF7" w:rsidRDefault="00AE4F39" w:rsidP="00BC2EC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8648" w:type="dxa"/>
          </w:tcPr>
          <w:p w:rsidR="00AE4F39" w:rsidRPr="009C1DF7" w:rsidRDefault="00AE4F39" w:rsidP="005B252A">
            <w:pPr>
              <w:rPr>
                <w:lang w:val="uk-UA"/>
              </w:rPr>
            </w:pPr>
            <w:r>
              <w:rPr>
                <w:lang w:val="uk-UA"/>
              </w:rPr>
              <w:t xml:space="preserve">Внески орендарів </w:t>
            </w:r>
            <w:r w:rsidR="005B252A">
              <w:rPr>
                <w:lang w:val="uk-UA"/>
              </w:rPr>
              <w:t>приміщень у спільній власності</w:t>
            </w:r>
            <w:r w:rsidR="002E3B64">
              <w:rPr>
                <w:lang w:val="uk-UA"/>
              </w:rPr>
              <w:t xml:space="preserve"> , від провайдерів</w:t>
            </w:r>
          </w:p>
        </w:tc>
        <w:tc>
          <w:tcPr>
            <w:tcW w:w="1701" w:type="dxa"/>
          </w:tcPr>
          <w:p w:rsidR="00AE4F39" w:rsidRPr="002E3B64" w:rsidRDefault="005B252A" w:rsidP="002E3B64">
            <w:pPr>
              <w:jc w:val="center"/>
              <w:rPr>
                <w:b/>
                <w:lang w:val="uk-UA"/>
              </w:rPr>
            </w:pPr>
            <w:r w:rsidRPr="002E3B64">
              <w:rPr>
                <w:b/>
                <w:lang w:val="uk-UA"/>
              </w:rPr>
              <w:t>10288</w:t>
            </w:r>
            <w:r w:rsidR="002E3B64" w:rsidRPr="002E3B64">
              <w:rPr>
                <w:b/>
                <w:lang w:val="uk-UA"/>
              </w:rPr>
              <w:t>,00</w:t>
            </w:r>
          </w:p>
        </w:tc>
        <w:tc>
          <w:tcPr>
            <w:tcW w:w="1701" w:type="dxa"/>
            <w:shd w:val="clear" w:color="auto" w:fill="auto"/>
          </w:tcPr>
          <w:p w:rsidR="00AE4F39" w:rsidRPr="002E3B64" w:rsidRDefault="002E3B64" w:rsidP="002E3B64">
            <w:pPr>
              <w:jc w:val="center"/>
              <w:rPr>
                <w:b/>
                <w:lang w:val="uk-UA"/>
              </w:rPr>
            </w:pPr>
            <w:r w:rsidRPr="002E3B64">
              <w:rPr>
                <w:b/>
                <w:lang w:val="uk-UA"/>
              </w:rPr>
              <w:t>8125,00</w:t>
            </w:r>
          </w:p>
        </w:tc>
        <w:tc>
          <w:tcPr>
            <w:tcW w:w="1701" w:type="dxa"/>
            <w:shd w:val="clear" w:color="auto" w:fill="auto"/>
          </w:tcPr>
          <w:p w:rsidR="00AE4F39" w:rsidRPr="002E3B64" w:rsidRDefault="002E3B64" w:rsidP="002E3B64">
            <w:pPr>
              <w:jc w:val="center"/>
              <w:rPr>
                <w:b/>
                <w:lang w:val="uk-UA"/>
              </w:rPr>
            </w:pPr>
            <w:r w:rsidRPr="002E3B64">
              <w:rPr>
                <w:b/>
                <w:lang w:val="uk-UA"/>
              </w:rPr>
              <w:t>9103,00</w:t>
            </w:r>
          </w:p>
        </w:tc>
        <w:tc>
          <w:tcPr>
            <w:tcW w:w="1700" w:type="dxa"/>
            <w:shd w:val="clear" w:color="auto" w:fill="F2DBDB" w:themeFill="accent2" w:themeFillTint="33"/>
          </w:tcPr>
          <w:p w:rsidR="00AE4F39" w:rsidRPr="002E3B64" w:rsidRDefault="002E3B64" w:rsidP="002E3B64">
            <w:pPr>
              <w:jc w:val="center"/>
              <w:rPr>
                <w:b/>
                <w:lang w:val="uk-UA"/>
              </w:rPr>
            </w:pPr>
            <w:r w:rsidRPr="002E3B64">
              <w:rPr>
                <w:b/>
                <w:lang w:val="uk-UA"/>
              </w:rPr>
              <w:t>27516,00</w:t>
            </w:r>
          </w:p>
        </w:tc>
      </w:tr>
      <w:tr w:rsidR="005B252A" w:rsidRPr="009C1DF7" w:rsidTr="002E3B64">
        <w:tc>
          <w:tcPr>
            <w:tcW w:w="567" w:type="dxa"/>
          </w:tcPr>
          <w:p w:rsidR="005B252A" w:rsidRDefault="005B252A" w:rsidP="00BC2EC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8648" w:type="dxa"/>
          </w:tcPr>
          <w:p w:rsidR="005B252A" w:rsidRDefault="002E3B64" w:rsidP="002E3B64">
            <w:pPr>
              <w:rPr>
                <w:lang w:val="uk-UA"/>
              </w:rPr>
            </w:pPr>
            <w:r w:rsidRPr="004D71F0"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Відсотки</w:t>
            </w:r>
            <w:r w:rsidRPr="00424EA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депозиту</w:t>
            </w:r>
          </w:p>
        </w:tc>
        <w:tc>
          <w:tcPr>
            <w:tcW w:w="1701" w:type="dxa"/>
          </w:tcPr>
          <w:p w:rsidR="005B252A" w:rsidRPr="005B252A" w:rsidRDefault="005B252A" w:rsidP="00C2040C">
            <w:pPr>
              <w:rPr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5B252A" w:rsidRPr="00AE4F39" w:rsidRDefault="005B252A" w:rsidP="00C2040C"/>
        </w:tc>
        <w:tc>
          <w:tcPr>
            <w:tcW w:w="1701" w:type="dxa"/>
            <w:shd w:val="clear" w:color="auto" w:fill="auto"/>
          </w:tcPr>
          <w:p w:rsidR="005B252A" w:rsidRPr="00AE4F39" w:rsidRDefault="005B252A" w:rsidP="00C2040C"/>
        </w:tc>
        <w:tc>
          <w:tcPr>
            <w:tcW w:w="1700" w:type="dxa"/>
            <w:shd w:val="clear" w:color="auto" w:fill="F2DBDB" w:themeFill="accent2" w:themeFillTint="33"/>
          </w:tcPr>
          <w:p w:rsidR="005B252A" w:rsidRPr="00AE4F39" w:rsidRDefault="005B252A" w:rsidP="00C2040C"/>
        </w:tc>
      </w:tr>
      <w:tr w:rsidR="00AE4F39" w:rsidRPr="009C1DF7" w:rsidTr="002E3B64">
        <w:tc>
          <w:tcPr>
            <w:tcW w:w="567" w:type="dxa"/>
          </w:tcPr>
          <w:p w:rsidR="00AE4F39" w:rsidRPr="0069672C" w:rsidRDefault="005B252A" w:rsidP="00BC2EC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  <w:tc>
          <w:tcPr>
            <w:tcW w:w="8648" w:type="dxa"/>
          </w:tcPr>
          <w:p w:rsidR="00AE4F39" w:rsidRPr="009C1DF7" w:rsidRDefault="002E3B64" w:rsidP="00BC2EC3">
            <w:pPr>
              <w:rPr>
                <w:lang w:val="uk-UA"/>
              </w:rPr>
            </w:pPr>
            <w:r w:rsidRPr="00B51985">
              <w:rPr>
                <w:rFonts w:ascii="Calibri" w:eastAsia="Times New Roman" w:hAnsi="Calibri" w:cs="Times New Roman"/>
                <w:lang w:val="uk-UA" w:eastAsia="ru-RU"/>
              </w:rPr>
              <w:t>Повернення з депозиту</w:t>
            </w:r>
          </w:p>
        </w:tc>
        <w:tc>
          <w:tcPr>
            <w:tcW w:w="1701" w:type="dxa"/>
          </w:tcPr>
          <w:p w:rsidR="00AE4F39" w:rsidRPr="00C2040C" w:rsidRDefault="00AE4F39" w:rsidP="00C2040C">
            <w:pPr>
              <w:rPr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AE4F39" w:rsidRPr="004E3C82" w:rsidRDefault="00AE4F39" w:rsidP="00C2040C">
            <w:pPr>
              <w:rPr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AE4F39" w:rsidRPr="00C2040C" w:rsidRDefault="00AE4F39" w:rsidP="00C2040C">
            <w:pPr>
              <w:rPr>
                <w:lang w:val="en-US"/>
              </w:rPr>
            </w:pPr>
          </w:p>
        </w:tc>
        <w:tc>
          <w:tcPr>
            <w:tcW w:w="1700" w:type="dxa"/>
            <w:shd w:val="clear" w:color="auto" w:fill="F2DBDB" w:themeFill="accent2" w:themeFillTint="33"/>
          </w:tcPr>
          <w:p w:rsidR="00AE4F39" w:rsidRPr="00C2040C" w:rsidRDefault="00AE4F39" w:rsidP="00C2040C">
            <w:pPr>
              <w:rPr>
                <w:lang w:val="en-US"/>
              </w:rPr>
            </w:pPr>
          </w:p>
        </w:tc>
      </w:tr>
      <w:tr w:rsidR="00AE4F39" w:rsidRPr="009C1DF7" w:rsidTr="002E3B64">
        <w:trPr>
          <w:trHeight w:val="257"/>
        </w:trPr>
        <w:tc>
          <w:tcPr>
            <w:tcW w:w="567" w:type="dxa"/>
          </w:tcPr>
          <w:p w:rsidR="00AE4F39" w:rsidRPr="0069672C" w:rsidRDefault="00367763" w:rsidP="00BC2EC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</w:t>
            </w:r>
          </w:p>
        </w:tc>
        <w:tc>
          <w:tcPr>
            <w:tcW w:w="8648" w:type="dxa"/>
          </w:tcPr>
          <w:p w:rsidR="00AE4F39" w:rsidRPr="0015123F" w:rsidRDefault="00251BB9" w:rsidP="00BC2EC3">
            <w:pPr>
              <w:rPr>
                <w:color w:val="000000" w:themeColor="text1"/>
                <w:lang w:val="uk-UA"/>
              </w:rPr>
            </w:pPr>
            <w:r w:rsidRPr="0015123F">
              <w:rPr>
                <w:color w:val="000000" w:themeColor="text1"/>
                <w:lang w:val="uk-UA"/>
              </w:rPr>
              <w:t>Повернення  товару</w:t>
            </w:r>
          </w:p>
        </w:tc>
        <w:tc>
          <w:tcPr>
            <w:tcW w:w="1701" w:type="dxa"/>
          </w:tcPr>
          <w:p w:rsidR="00AE4F39" w:rsidRPr="00016BDB" w:rsidRDefault="00AE4F39" w:rsidP="00C2040C"/>
        </w:tc>
        <w:tc>
          <w:tcPr>
            <w:tcW w:w="1701" w:type="dxa"/>
            <w:shd w:val="clear" w:color="auto" w:fill="auto"/>
          </w:tcPr>
          <w:p w:rsidR="00AE4F39" w:rsidRPr="00016BDB" w:rsidRDefault="00AE4F39" w:rsidP="00C2040C"/>
        </w:tc>
        <w:tc>
          <w:tcPr>
            <w:tcW w:w="1701" w:type="dxa"/>
            <w:shd w:val="clear" w:color="auto" w:fill="auto"/>
          </w:tcPr>
          <w:p w:rsidR="00AE4F39" w:rsidRPr="00251BB9" w:rsidRDefault="00251BB9" w:rsidP="00251BB9">
            <w:pPr>
              <w:jc w:val="center"/>
              <w:rPr>
                <w:b/>
                <w:lang w:val="uk-UA"/>
              </w:rPr>
            </w:pPr>
            <w:r w:rsidRPr="00251BB9">
              <w:rPr>
                <w:b/>
                <w:lang w:val="uk-UA"/>
              </w:rPr>
              <w:t>4819,00</w:t>
            </w:r>
          </w:p>
        </w:tc>
        <w:tc>
          <w:tcPr>
            <w:tcW w:w="1700" w:type="dxa"/>
            <w:shd w:val="clear" w:color="auto" w:fill="F2DBDB" w:themeFill="accent2" w:themeFillTint="33"/>
          </w:tcPr>
          <w:p w:rsidR="00AE4F39" w:rsidRPr="00016BDB" w:rsidRDefault="00251BB9" w:rsidP="00251BB9">
            <w:pPr>
              <w:jc w:val="center"/>
            </w:pPr>
            <w:r w:rsidRPr="00251BB9">
              <w:rPr>
                <w:b/>
                <w:lang w:val="uk-UA"/>
              </w:rPr>
              <w:t>4819,00</w:t>
            </w:r>
          </w:p>
        </w:tc>
      </w:tr>
      <w:tr w:rsidR="00AE4F39" w:rsidRPr="009C1DF7" w:rsidTr="0015123F">
        <w:tc>
          <w:tcPr>
            <w:tcW w:w="9215" w:type="dxa"/>
            <w:gridSpan w:val="2"/>
            <w:shd w:val="clear" w:color="auto" w:fill="C6D9F1" w:themeFill="text2" w:themeFillTint="33"/>
          </w:tcPr>
          <w:p w:rsidR="00AE4F39" w:rsidRPr="00253C54" w:rsidRDefault="00AE4F39" w:rsidP="004D71F0">
            <w:pPr>
              <w:rPr>
                <w:b/>
                <w:lang w:val="uk-UA"/>
              </w:rPr>
            </w:pPr>
            <w:r w:rsidRPr="00253C54">
              <w:rPr>
                <w:b/>
                <w:lang w:val="uk-UA"/>
              </w:rPr>
              <w:t>РАЗОМ (з урахуванням руху коштів на депозитному рахунку)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AE4F39" w:rsidRPr="002E3B64" w:rsidRDefault="002E3B64" w:rsidP="002E3B6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87273,16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AE4F39" w:rsidRPr="002E3B64" w:rsidRDefault="002E3B64" w:rsidP="002E3B6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101704,83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2E3B64" w:rsidRPr="002E3B64" w:rsidRDefault="002E3B64" w:rsidP="002E3B6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110913,39</w:t>
            </w:r>
          </w:p>
        </w:tc>
        <w:tc>
          <w:tcPr>
            <w:tcW w:w="1700" w:type="dxa"/>
            <w:shd w:val="clear" w:color="auto" w:fill="F2DBDB" w:themeFill="accent2" w:themeFillTint="33"/>
          </w:tcPr>
          <w:p w:rsidR="00AE4F39" w:rsidRPr="00AE4F39" w:rsidRDefault="00402328" w:rsidP="002E3B64">
            <w:pPr>
              <w:jc w:val="center"/>
              <w:rPr>
                <w:b/>
              </w:rPr>
            </w:pPr>
            <w:r>
              <w:rPr>
                <w:b/>
              </w:rPr>
              <w:t>299891,38</w:t>
            </w:r>
          </w:p>
        </w:tc>
      </w:tr>
      <w:tr w:rsidR="00AE4F39" w:rsidRPr="009C1DF7" w:rsidTr="002E3B64">
        <w:tc>
          <w:tcPr>
            <w:tcW w:w="567" w:type="dxa"/>
            <w:shd w:val="clear" w:color="auto" w:fill="auto"/>
          </w:tcPr>
          <w:p w:rsidR="00AE4F39" w:rsidRPr="0069672C" w:rsidRDefault="00AE4F39" w:rsidP="00AD750F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648" w:type="dxa"/>
            <w:shd w:val="clear" w:color="auto" w:fill="auto"/>
          </w:tcPr>
          <w:p w:rsidR="00AE4F39" w:rsidRPr="00253C54" w:rsidRDefault="00AE4F39" w:rsidP="00AD750F">
            <w:pPr>
              <w:jc w:val="right"/>
              <w:rPr>
                <w:b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AE4F39" w:rsidRPr="007D084E" w:rsidRDefault="00AE4F39" w:rsidP="00AD750F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AE4F39" w:rsidRPr="00AE4F39" w:rsidRDefault="00AE4F39" w:rsidP="00AD750F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AE4F39" w:rsidRPr="00AE4F39" w:rsidRDefault="00AE4F39" w:rsidP="00AD750F">
            <w:pPr>
              <w:jc w:val="center"/>
              <w:rPr>
                <w:b/>
              </w:rPr>
            </w:pPr>
          </w:p>
        </w:tc>
        <w:tc>
          <w:tcPr>
            <w:tcW w:w="1700" w:type="dxa"/>
            <w:shd w:val="clear" w:color="auto" w:fill="F2DBDB" w:themeFill="accent2" w:themeFillTint="33"/>
          </w:tcPr>
          <w:p w:rsidR="00AE4F39" w:rsidRPr="00AE4F39" w:rsidRDefault="00AE4F39" w:rsidP="00AD750F">
            <w:pPr>
              <w:jc w:val="center"/>
              <w:rPr>
                <w:b/>
              </w:rPr>
            </w:pPr>
          </w:p>
        </w:tc>
      </w:tr>
      <w:tr w:rsidR="002E3B64" w:rsidRPr="009C1DF7" w:rsidTr="002E3B64">
        <w:trPr>
          <w:trHeight w:val="207"/>
        </w:trPr>
        <w:tc>
          <w:tcPr>
            <w:tcW w:w="567" w:type="dxa"/>
            <w:tcBorders>
              <w:top w:val="single" w:sz="18" w:space="0" w:color="auto"/>
              <w:bottom w:val="single" w:sz="12" w:space="0" w:color="auto"/>
            </w:tcBorders>
          </w:tcPr>
          <w:p w:rsidR="002E3B64" w:rsidRPr="009C1DF7" w:rsidRDefault="002E3B64" w:rsidP="002E3B64">
            <w:pPr>
              <w:jc w:val="center"/>
              <w:rPr>
                <w:lang w:val="uk-UA"/>
              </w:rPr>
            </w:pPr>
          </w:p>
        </w:tc>
        <w:tc>
          <w:tcPr>
            <w:tcW w:w="8648" w:type="dxa"/>
            <w:tcBorders>
              <w:top w:val="single" w:sz="18" w:space="0" w:color="auto"/>
              <w:bottom w:val="single" w:sz="12" w:space="0" w:color="auto"/>
            </w:tcBorders>
          </w:tcPr>
          <w:p w:rsidR="002E3B64" w:rsidRPr="008009D3" w:rsidRDefault="002E3B64" w:rsidP="002E3B6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 И Т Р А Т И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2" w:space="0" w:color="auto"/>
            </w:tcBorders>
          </w:tcPr>
          <w:p w:rsidR="002E3B64" w:rsidRPr="006C441A" w:rsidRDefault="002E3B64" w:rsidP="002E3B6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Сума </w:t>
            </w:r>
            <w:r>
              <w:rPr>
                <w:b/>
              </w:rPr>
              <w:t>з</w:t>
            </w:r>
            <w:r>
              <w:rPr>
                <w:b/>
                <w:lang w:val="uk-UA"/>
              </w:rPr>
              <w:t>а  10 міс.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2" w:space="0" w:color="auto"/>
            </w:tcBorders>
            <w:shd w:val="clear" w:color="auto" w:fill="FFFFFF" w:themeFill="background1"/>
          </w:tcPr>
          <w:p w:rsidR="002E3B64" w:rsidRPr="0004454B" w:rsidRDefault="002E3B64" w:rsidP="002E3B6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uk-UA"/>
              </w:rPr>
              <w:t>Сума за 11 міс.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2" w:space="0" w:color="auto"/>
            </w:tcBorders>
            <w:shd w:val="clear" w:color="auto" w:fill="FFFFFF" w:themeFill="background1"/>
          </w:tcPr>
          <w:p w:rsidR="002E3B64" w:rsidRDefault="002E3B64" w:rsidP="002E3B6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Сума за 12міс.</w:t>
            </w:r>
          </w:p>
        </w:tc>
        <w:tc>
          <w:tcPr>
            <w:tcW w:w="170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F2DBDB" w:themeFill="accent2" w:themeFillTint="33"/>
          </w:tcPr>
          <w:p w:rsidR="002E3B64" w:rsidRPr="007F03AB" w:rsidRDefault="002E3B64" w:rsidP="002E3B6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Всього за </w:t>
            </w:r>
            <w:r>
              <w:rPr>
                <w:b/>
                <w:lang w:val="en-US"/>
              </w:rPr>
              <w:t xml:space="preserve">IV </w:t>
            </w:r>
            <w:proofErr w:type="spellStart"/>
            <w:r>
              <w:rPr>
                <w:b/>
                <w:lang w:val="uk-UA"/>
              </w:rPr>
              <w:t>кв</w:t>
            </w:r>
            <w:proofErr w:type="spellEnd"/>
          </w:p>
        </w:tc>
      </w:tr>
      <w:tr w:rsidR="00AE4F39" w:rsidRPr="009C1DF7" w:rsidTr="002E3B64">
        <w:trPr>
          <w:trHeight w:val="379"/>
        </w:trPr>
        <w:tc>
          <w:tcPr>
            <w:tcW w:w="567" w:type="dxa"/>
            <w:tcBorders>
              <w:top w:val="single" w:sz="12" w:space="0" w:color="auto"/>
            </w:tcBorders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8648" w:type="dxa"/>
            <w:tcBorders>
              <w:top w:val="single" w:sz="12" w:space="0" w:color="auto"/>
            </w:tcBorders>
          </w:tcPr>
          <w:p w:rsidR="00AE4F39" w:rsidRPr="00AD54A6" w:rsidRDefault="00AE4F39" w:rsidP="003678BF">
            <w:pPr>
              <w:rPr>
                <w:color w:val="FF0000"/>
              </w:rPr>
            </w:pPr>
            <w:r>
              <w:rPr>
                <w:lang w:val="uk-UA"/>
              </w:rPr>
              <w:t>Заробітна плата на утримання  ОСББ</w:t>
            </w:r>
            <w:r w:rsidRPr="00921BDF">
              <w:rPr>
                <w:color w:val="FF0000"/>
              </w:rPr>
              <w:t xml:space="preserve">   </w:t>
            </w:r>
            <w:r>
              <w:rPr>
                <w:color w:val="FF0000"/>
              </w:rPr>
              <w:t xml:space="preserve">      </w:t>
            </w:r>
          </w:p>
          <w:p w:rsidR="00AE4F39" w:rsidRPr="003678BF" w:rsidRDefault="00AE4F39" w:rsidP="003678BF">
            <w:r>
              <w:rPr>
                <w:color w:val="FF0000"/>
              </w:rPr>
              <w:t xml:space="preserve"> </w:t>
            </w:r>
            <w:r w:rsidRPr="003678BF">
              <w:rPr>
                <w:color w:val="000000" w:themeColor="text1"/>
              </w:rPr>
              <w:t xml:space="preserve">( </w:t>
            </w:r>
            <w:r w:rsidRPr="001750C7">
              <w:rPr>
                <w:lang w:val="uk-UA"/>
              </w:rPr>
              <w:t>в тому числі ЦПХ</w:t>
            </w:r>
            <w:r w:rsidRPr="003678BF">
              <w:t>)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FE7399" w:rsidRPr="004228A2" w:rsidRDefault="00FE7399" w:rsidP="002E3B64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4228A2">
              <w:rPr>
                <w:b/>
                <w:color w:val="000000" w:themeColor="text1"/>
                <w:lang w:val="uk-UA"/>
              </w:rPr>
              <w:t>27854,52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FE7399" w:rsidRPr="004228A2" w:rsidRDefault="00FE7399" w:rsidP="002E3B64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4228A2">
              <w:rPr>
                <w:b/>
                <w:color w:val="000000" w:themeColor="text1"/>
                <w:lang w:val="uk-UA"/>
              </w:rPr>
              <w:t>40986,59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FE7399" w:rsidRPr="004228A2" w:rsidRDefault="00FE7399" w:rsidP="002E3B64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4228A2">
              <w:rPr>
                <w:b/>
                <w:color w:val="000000" w:themeColor="text1"/>
                <w:lang w:val="uk-UA"/>
              </w:rPr>
              <w:t>33084,82</w:t>
            </w:r>
          </w:p>
        </w:tc>
        <w:tc>
          <w:tcPr>
            <w:tcW w:w="1700" w:type="dxa"/>
            <w:tcBorders>
              <w:top w:val="single" w:sz="12" w:space="0" w:color="auto"/>
            </w:tcBorders>
            <w:shd w:val="clear" w:color="auto" w:fill="F2DBDB" w:themeFill="accent2" w:themeFillTint="33"/>
          </w:tcPr>
          <w:p w:rsidR="00AE4F39" w:rsidRPr="0015123F" w:rsidRDefault="00FE7399" w:rsidP="00FE7399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15123F">
              <w:rPr>
                <w:b/>
                <w:color w:val="000000" w:themeColor="text1"/>
                <w:lang w:val="uk-UA"/>
              </w:rPr>
              <w:t>101925,93</w:t>
            </w:r>
          </w:p>
        </w:tc>
      </w:tr>
      <w:tr w:rsidR="00AE4F39" w:rsidRPr="009C1DF7" w:rsidTr="002E3B64">
        <w:trPr>
          <w:trHeight w:val="419"/>
        </w:trPr>
        <w:tc>
          <w:tcPr>
            <w:tcW w:w="567" w:type="dxa"/>
            <w:tcBorders>
              <w:bottom w:val="single" w:sz="4" w:space="0" w:color="auto"/>
            </w:tcBorders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8648" w:type="dxa"/>
            <w:tcBorders>
              <w:bottom w:val="single" w:sz="4" w:space="0" w:color="auto"/>
            </w:tcBorders>
          </w:tcPr>
          <w:p w:rsidR="00AE4F39" w:rsidRPr="00921BDF" w:rsidRDefault="00AE4F39" w:rsidP="00AD750F">
            <w:pPr>
              <w:rPr>
                <w:lang w:val="en-US"/>
              </w:rPr>
            </w:pPr>
            <w:r>
              <w:rPr>
                <w:lang w:val="uk-UA"/>
              </w:rPr>
              <w:t>Податки(ЕСВ)22%</w:t>
            </w:r>
            <w:r>
              <w:rPr>
                <w:lang w:val="en-US"/>
              </w:rPr>
              <w:t xml:space="preserve">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E4F39" w:rsidRPr="002E3B64" w:rsidRDefault="002E3B64" w:rsidP="002E3B64">
            <w:pPr>
              <w:jc w:val="center"/>
              <w:rPr>
                <w:b/>
                <w:lang w:val="en-US"/>
              </w:rPr>
            </w:pPr>
            <w:r w:rsidRPr="002E3B64">
              <w:rPr>
                <w:b/>
                <w:lang w:val="uk-UA"/>
              </w:rPr>
              <w:t>6127,99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E4F39" w:rsidRPr="002E3B64" w:rsidRDefault="002E3B64" w:rsidP="002E3B64">
            <w:pPr>
              <w:jc w:val="center"/>
              <w:rPr>
                <w:b/>
                <w:lang w:val="uk-UA"/>
              </w:rPr>
            </w:pPr>
            <w:r w:rsidRPr="002E3B64">
              <w:rPr>
                <w:b/>
                <w:lang w:val="uk-UA"/>
              </w:rPr>
              <w:t>9017,05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E4F39" w:rsidRPr="002E3B64" w:rsidRDefault="002E3B64" w:rsidP="002E3B64">
            <w:pPr>
              <w:jc w:val="center"/>
              <w:rPr>
                <w:b/>
                <w:lang w:val="uk-UA"/>
              </w:rPr>
            </w:pPr>
            <w:r w:rsidRPr="002E3B64">
              <w:rPr>
                <w:b/>
                <w:lang w:val="uk-UA"/>
              </w:rPr>
              <w:t>7278,66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AE4F39" w:rsidRPr="0015123F" w:rsidRDefault="00FE7399" w:rsidP="00FE7399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15123F">
              <w:rPr>
                <w:b/>
                <w:color w:val="000000" w:themeColor="text1"/>
                <w:lang w:val="uk-UA"/>
              </w:rPr>
              <w:t>22423,70</w:t>
            </w:r>
          </w:p>
        </w:tc>
      </w:tr>
      <w:tr w:rsidR="00AE4F39" w:rsidRPr="009C1DF7" w:rsidTr="004228A2">
        <w:trPr>
          <w:trHeight w:val="334"/>
        </w:trPr>
        <w:tc>
          <w:tcPr>
            <w:tcW w:w="567" w:type="dxa"/>
            <w:tcBorders>
              <w:bottom w:val="single" w:sz="4" w:space="0" w:color="auto"/>
            </w:tcBorders>
          </w:tcPr>
          <w:p w:rsidR="00FE7399" w:rsidRPr="004228A2" w:rsidRDefault="00FE7399" w:rsidP="00FE7399">
            <w:pPr>
              <w:rPr>
                <w:lang w:val="en-US"/>
              </w:rPr>
            </w:pPr>
            <w:r>
              <w:rPr>
                <w:lang w:val="uk-UA"/>
              </w:rPr>
              <w:t xml:space="preserve">  </w:t>
            </w:r>
            <w:r>
              <w:rPr>
                <w:lang w:val="en-US"/>
              </w:rPr>
              <w:t>3</w:t>
            </w:r>
          </w:p>
        </w:tc>
        <w:tc>
          <w:tcPr>
            <w:tcW w:w="8648" w:type="dxa"/>
            <w:tcBorders>
              <w:bottom w:val="single" w:sz="4" w:space="0" w:color="auto"/>
            </w:tcBorders>
          </w:tcPr>
          <w:p w:rsidR="00AE4F39" w:rsidRDefault="00AE4F39" w:rsidP="00AD750F">
            <w:pPr>
              <w:rPr>
                <w:lang w:val="uk-UA"/>
              </w:rPr>
            </w:pPr>
            <w:r>
              <w:rPr>
                <w:lang w:val="uk-UA"/>
              </w:rPr>
              <w:t>Перераховано на депозитний рахунок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E4F39" w:rsidRPr="00C2040C" w:rsidRDefault="00AE4F39" w:rsidP="002E3B64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E4F39" w:rsidRPr="00C05859" w:rsidRDefault="00AE4F39" w:rsidP="002E3B64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E4F39" w:rsidRPr="007340AE" w:rsidRDefault="00AE4F39" w:rsidP="002E3B64">
            <w:pPr>
              <w:jc w:val="center"/>
              <w:rPr>
                <w:lang w:val="en-US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AE4F39" w:rsidRPr="007340AE" w:rsidRDefault="00AE4F39" w:rsidP="00C2040C">
            <w:pPr>
              <w:rPr>
                <w:lang w:val="en-US"/>
              </w:rPr>
            </w:pPr>
          </w:p>
        </w:tc>
      </w:tr>
      <w:tr w:rsidR="00AE4F39" w:rsidRPr="009C1DF7" w:rsidTr="002E3B64">
        <w:tc>
          <w:tcPr>
            <w:tcW w:w="567" w:type="dxa"/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8648" w:type="dxa"/>
          </w:tcPr>
          <w:p w:rsidR="00AE4F39" w:rsidRPr="00CB4DD2" w:rsidRDefault="00367763" w:rsidP="00AD750F">
            <w:pPr>
              <w:rPr>
                <w:lang w:val="uk-UA"/>
              </w:rPr>
            </w:pPr>
            <w:r>
              <w:rPr>
                <w:lang w:val="uk-UA"/>
              </w:rPr>
              <w:t>Витрати на обслуговування Протип</w:t>
            </w:r>
            <w:r w:rsidR="00AE4F39" w:rsidRPr="00CB4DD2">
              <w:rPr>
                <w:lang w:val="uk-UA"/>
              </w:rPr>
              <w:t xml:space="preserve">ожежної Автоматики та </w:t>
            </w:r>
            <w:proofErr w:type="spellStart"/>
            <w:r w:rsidR="00AE4F39" w:rsidRPr="00CB4DD2">
              <w:rPr>
                <w:lang w:val="uk-UA"/>
              </w:rPr>
              <w:t>ДимоВидалення</w:t>
            </w:r>
            <w:proofErr w:type="spellEnd"/>
            <w:r w:rsidR="00AE4F39" w:rsidRPr="00CB4DD2">
              <w:rPr>
                <w:lang w:val="uk-UA"/>
              </w:rPr>
              <w:t xml:space="preserve"> та протипожежної сигналізації </w:t>
            </w:r>
            <w:r w:rsidR="00AE4F39">
              <w:rPr>
                <w:lang w:val="uk-UA"/>
              </w:rPr>
              <w:t>, обслуговування  вогнегасників, обстеження систем ППБ</w:t>
            </w:r>
          </w:p>
        </w:tc>
        <w:tc>
          <w:tcPr>
            <w:tcW w:w="1701" w:type="dxa"/>
          </w:tcPr>
          <w:p w:rsidR="00AE4F39" w:rsidRPr="00AE4F39" w:rsidRDefault="00AE4F39" w:rsidP="002E3B6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AE4F39" w:rsidRPr="00AE4F39" w:rsidRDefault="00AE4F39" w:rsidP="002E3B6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AE4F39" w:rsidRPr="00AE4F39" w:rsidRDefault="00AE4F39" w:rsidP="002E3B64">
            <w:pPr>
              <w:jc w:val="center"/>
            </w:pPr>
          </w:p>
        </w:tc>
        <w:tc>
          <w:tcPr>
            <w:tcW w:w="1700" w:type="dxa"/>
            <w:shd w:val="clear" w:color="auto" w:fill="F2DBDB" w:themeFill="accent2" w:themeFillTint="33"/>
          </w:tcPr>
          <w:p w:rsidR="00AE4F39" w:rsidRPr="00AE4F39" w:rsidRDefault="00AE4F39" w:rsidP="00C2040C"/>
        </w:tc>
      </w:tr>
      <w:tr w:rsidR="00AE4F39" w:rsidRPr="0004454B" w:rsidTr="002E3B64">
        <w:tc>
          <w:tcPr>
            <w:tcW w:w="567" w:type="dxa"/>
          </w:tcPr>
          <w:p w:rsidR="00AE4F39" w:rsidRPr="009C1DF7" w:rsidRDefault="00AE4F39" w:rsidP="004228A2">
            <w:pPr>
              <w:spacing w:before="240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8648" w:type="dxa"/>
          </w:tcPr>
          <w:p w:rsidR="002E3B64" w:rsidRPr="00CB4DD2" w:rsidRDefault="00AE4F39" w:rsidP="004228A2">
            <w:pPr>
              <w:spacing w:before="240"/>
              <w:rPr>
                <w:lang w:val="uk-UA"/>
              </w:rPr>
            </w:pPr>
            <w:r w:rsidRPr="00CB4DD2">
              <w:rPr>
                <w:lang w:val="uk-UA"/>
              </w:rPr>
              <w:t>Витрати на технічне обслуговування ліфтів (субпідряд, без ремонтних витрат)</w:t>
            </w:r>
          </w:p>
        </w:tc>
        <w:tc>
          <w:tcPr>
            <w:tcW w:w="1701" w:type="dxa"/>
          </w:tcPr>
          <w:p w:rsidR="00AE4F39" w:rsidRPr="00FE7399" w:rsidRDefault="00FE7399" w:rsidP="004228A2">
            <w:pPr>
              <w:spacing w:before="240"/>
              <w:jc w:val="center"/>
              <w:rPr>
                <w:b/>
                <w:lang w:val="uk-UA"/>
              </w:rPr>
            </w:pPr>
            <w:r w:rsidRPr="00FE7399">
              <w:rPr>
                <w:b/>
                <w:lang w:val="uk-UA"/>
              </w:rPr>
              <w:t>5488,00</w:t>
            </w:r>
          </w:p>
        </w:tc>
        <w:tc>
          <w:tcPr>
            <w:tcW w:w="1701" w:type="dxa"/>
            <w:shd w:val="clear" w:color="auto" w:fill="FFFFFF" w:themeFill="background1"/>
          </w:tcPr>
          <w:p w:rsidR="00AE4F39" w:rsidRPr="00FE7399" w:rsidRDefault="00FE7399" w:rsidP="004228A2">
            <w:pPr>
              <w:spacing w:before="240"/>
              <w:jc w:val="center"/>
              <w:rPr>
                <w:b/>
                <w:lang w:val="uk-UA"/>
              </w:rPr>
            </w:pPr>
            <w:r w:rsidRPr="00FE7399">
              <w:rPr>
                <w:b/>
                <w:lang w:val="uk-UA"/>
              </w:rPr>
              <w:t>5488,00</w:t>
            </w:r>
          </w:p>
        </w:tc>
        <w:tc>
          <w:tcPr>
            <w:tcW w:w="1701" w:type="dxa"/>
            <w:shd w:val="clear" w:color="auto" w:fill="FFFFFF" w:themeFill="background1"/>
          </w:tcPr>
          <w:p w:rsidR="00AE4F39" w:rsidRPr="00FE7399" w:rsidRDefault="00FE7399" w:rsidP="004228A2">
            <w:pPr>
              <w:spacing w:before="240"/>
              <w:jc w:val="center"/>
              <w:rPr>
                <w:b/>
                <w:lang w:val="uk-UA"/>
              </w:rPr>
            </w:pPr>
            <w:r w:rsidRPr="00FE7399">
              <w:rPr>
                <w:b/>
                <w:lang w:val="uk-UA"/>
              </w:rPr>
              <w:t>5488,00</w:t>
            </w:r>
          </w:p>
        </w:tc>
        <w:tc>
          <w:tcPr>
            <w:tcW w:w="1700" w:type="dxa"/>
            <w:shd w:val="clear" w:color="auto" w:fill="F2DBDB" w:themeFill="accent2" w:themeFillTint="33"/>
          </w:tcPr>
          <w:p w:rsidR="00AE4F39" w:rsidRPr="00FE7399" w:rsidRDefault="00FE7399" w:rsidP="004228A2">
            <w:pPr>
              <w:spacing w:before="240"/>
              <w:jc w:val="center"/>
              <w:rPr>
                <w:b/>
                <w:lang w:val="uk-UA"/>
              </w:rPr>
            </w:pPr>
            <w:r w:rsidRPr="00FE7399">
              <w:rPr>
                <w:b/>
                <w:lang w:val="uk-UA"/>
              </w:rPr>
              <w:t>16464,00</w:t>
            </w:r>
          </w:p>
        </w:tc>
      </w:tr>
      <w:tr w:rsidR="00AE4F39" w:rsidRPr="009C1DF7" w:rsidTr="002E3B64">
        <w:tc>
          <w:tcPr>
            <w:tcW w:w="567" w:type="dxa"/>
          </w:tcPr>
          <w:p w:rsidR="00AE4F39" w:rsidRPr="009C1DF7" w:rsidRDefault="00AE4F39" w:rsidP="004228A2">
            <w:pPr>
              <w:spacing w:before="240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8648" w:type="dxa"/>
          </w:tcPr>
          <w:p w:rsidR="00AE4F39" w:rsidRDefault="00AE4F39" w:rsidP="004228A2">
            <w:pPr>
              <w:spacing w:before="240"/>
              <w:rPr>
                <w:lang w:val="uk-UA"/>
              </w:rPr>
            </w:pPr>
            <w:r>
              <w:rPr>
                <w:lang w:val="uk-UA"/>
              </w:rPr>
              <w:t>Витрати на ТО внутрішніх будинкових мереж г/х водопостачання, водовідведення, теплопостачання, електропостачання, зливної каналізації,  ОДС  (об’єднаний диспетчерський зв’язок),  підготовка до опал</w:t>
            </w:r>
            <w:r w:rsidR="004228A2">
              <w:rPr>
                <w:lang w:val="uk-UA"/>
              </w:rPr>
              <w:t>ювального сезону, аварійне обслуговування</w:t>
            </w:r>
          </w:p>
        </w:tc>
        <w:tc>
          <w:tcPr>
            <w:tcW w:w="1701" w:type="dxa"/>
          </w:tcPr>
          <w:p w:rsidR="00AE4F39" w:rsidRPr="00396213" w:rsidRDefault="00396213" w:rsidP="004228A2">
            <w:pPr>
              <w:spacing w:before="240"/>
              <w:jc w:val="center"/>
              <w:rPr>
                <w:b/>
                <w:lang w:val="uk-UA"/>
              </w:rPr>
            </w:pPr>
            <w:r w:rsidRPr="00396213">
              <w:rPr>
                <w:b/>
                <w:lang w:val="uk-UA"/>
              </w:rPr>
              <w:t>13000,00</w:t>
            </w:r>
          </w:p>
        </w:tc>
        <w:tc>
          <w:tcPr>
            <w:tcW w:w="1701" w:type="dxa"/>
            <w:shd w:val="clear" w:color="auto" w:fill="FFFFFF" w:themeFill="background1"/>
          </w:tcPr>
          <w:p w:rsidR="00AE4F39" w:rsidRPr="00396213" w:rsidRDefault="00396213" w:rsidP="004228A2">
            <w:pPr>
              <w:spacing w:before="240"/>
              <w:jc w:val="center"/>
              <w:rPr>
                <w:b/>
                <w:lang w:val="uk-UA"/>
              </w:rPr>
            </w:pPr>
            <w:r w:rsidRPr="00396213">
              <w:rPr>
                <w:b/>
                <w:lang w:val="uk-UA"/>
              </w:rPr>
              <w:t>13000,00</w:t>
            </w:r>
          </w:p>
        </w:tc>
        <w:tc>
          <w:tcPr>
            <w:tcW w:w="1701" w:type="dxa"/>
            <w:shd w:val="clear" w:color="auto" w:fill="FFFFFF" w:themeFill="background1"/>
          </w:tcPr>
          <w:p w:rsidR="00AE4F39" w:rsidRPr="00396213" w:rsidRDefault="00396213" w:rsidP="004228A2">
            <w:pPr>
              <w:spacing w:before="240"/>
              <w:jc w:val="center"/>
              <w:rPr>
                <w:b/>
                <w:lang w:val="uk-UA"/>
              </w:rPr>
            </w:pPr>
            <w:r w:rsidRPr="00396213">
              <w:rPr>
                <w:b/>
                <w:lang w:val="uk-UA"/>
              </w:rPr>
              <w:t>13000,00</w:t>
            </w:r>
          </w:p>
        </w:tc>
        <w:tc>
          <w:tcPr>
            <w:tcW w:w="1700" w:type="dxa"/>
            <w:shd w:val="clear" w:color="auto" w:fill="F2DBDB" w:themeFill="accent2" w:themeFillTint="33"/>
          </w:tcPr>
          <w:p w:rsidR="00AE4F39" w:rsidRPr="00396213" w:rsidRDefault="00396213" w:rsidP="004228A2">
            <w:pPr>
              <w:spacing w:before="240"/>
              <w:jc w:val="center"/>
              <w:rPr>
                <w:b/>
                <w:lang w:val="uk-UA"/>
              </w:rPr>
            </w:pPr>
            <w:r w:rsidRPr="00396213">
              <w:rPr>
                <w:b/>
                <w:lang w:val="uk-UA"/>
              </w:rPr>
              <w:t>39000,00</w:t>
            </w:r>
          </w:p>
        </w:tc>
      </w:tr>
      <w:tr w:rsidR="00AE4F39" w:rsidRPr="009C1DF7" w:rsidTr="002E3B64">
        <w:tc>
          <w:tcPr>
            <w:tcW w:w="567" w:type="dxa"/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8648" w:type="dxa"/>
          </w:tcPr>
          <w:p w:rsidR="00AE4F39" w:rsidRDefault="00AE4F39" w:rsidP="00AD750F">
            <w:pPr>
              <w:rPr>
                <w:lang w:val="uk-UA"/>
              </w:rPr>
            </w:pPr>
            <w:r>
              <w:rPr>
                <w:lang w:val="uk-UA"/>
              </w:rPr>
              <w:t xml:space="preserve">Витрати на вивезення ТПВ </w:t>
            </w:r>
          </w:p>
          <w:p w:rsidR="002E3B64" w:rsidRPr="00052B2F" w:rsidRDefault="002E3B64" w:rsidP="00AD750F">
            <w:pPr>
              <w:rPr>
                <w:color w:val="FF0000"/>
                <w:lang w:val="uk-UA"/>
              </w:rPr>
            </w:pPr>
          </w:p>
        </w:tc>
        <w:tc>
          <w:tcPr>
            <w:tcW w:w="1701" w:type="dxa"/>
          </w:tcPr>
          <w:p w:rsidR="00AE4F39" w:rsidRPr="00CB7471" w:rsidRDefault="00CB7471" w:rsidP="002E3B64">
            <w:pPr>
              <w:jc w:val="center"/>
              <w:rPr>
                <w:b/>
                <w:lang w:val="uk-UA"/>
              </w:rPr>
            </w:pPr>
            <w:r w:rsidRPr="00CB7471">
              <w:rPr>
                <w:b/>
                <w:lang w:val="uk-UA"/>
              </w:rPr>
              <w:t>4299,14</w:t>
            </w:r>
          </w:p>
        </w:tc>
        <w:tc>
          <w:tcPr>
            <w:tcW w:w="1701" w:type="dxa"/>
            <w:shd w:val="clear" w:color="auto" w:fill="FFFFFF" w:themeFill="background1"/>
          </w:tcPr>
          <w:p w:rsidR="00AE4F39" w:rsidRPr="00CB7471" w:rsidRDefault="00CB7471" w:rsidP="002E3B64">
            <w:pPr>
              <w:jc w:val="center"/>
              <w:rPr>
                <w:b/>
                <w:lang w:val="uk-UA"/>
              </w:rPr>
            </w:pPr>
            <w:r w:rsidRPr="00CB7471">
              <w:rPr>
                <w:b/>
                <w:lang w:val="uk-UA"/>
              </w:rPr>
              <w:t>6057,87</w:t>
            </w:r>
          </w:p>
        </w:tc>
        <w:tc>
          <w:tcPr>
            <w:tcW w:w="1701" w:type="dxa"/>
            <w:shd w:val="clear" w:color="auto" w:fill="FFFFFF" w:themeFill="background1"/>
          </w:tcPr>
          <w:p w:rsidR="00AE4F39" w:rsidRPr="00CB7471" w:rsidRDefault="00CB7471" w:rsidP="002E3B64">
            <w:pPr>
              <w:jc w:val="center"/>
              <w:rPr>
                <w:b/>
                <w:lang w:val="uk-UA"/>
              </w:rPr>
            </w:pPr>
            <w:r w:rsidRPr="00CB7471">
              <w:rPr>
                <w:b/>
                <w:lang w:val="uk-UA"/>
              </w:rPr>
              <w:t>5276,21</w:t>
            </w:r>
          </w:p>
        </w:tc>
        <w:tc>
          <w:tcPr>
            <w:tcW w:w="1700" w:type="dxa"/>
            <w:shd w:val="clear" w:color="auto" w:fill="F2DBDB" w:themeFill="accent2" w:themeFillTint="33"/>
          </w:tcPr>
          <w:p w:rsidR="00AE4F39" w:rsidRPr="00CB7471" w:rsidRDefault="00CB7471" w:rsidP="0076395D">
            <w:pPr>
              <w:jc w:val="center"/>
              <w:rPr>
                <w:b/>
                <w:lang w:val="uk-UA"/>
              </w:rPr>
            </w:pPr>
            <w:r w:rsidRPr="00CB7471">
              <w:rPr>
                <w:b/>
                <w:lang w:val="uk-UA"/>
              </w:rPr>
              <w:t>15633,22</w:t>
            </w:r>
          </w:p>
        </w:tc>
      </w:tr>
      <w:tr w:rsidR="00AE4F39" w:rsidRPr="00CB7471" w:rsidTr="002E3B64">
        <w:trPr>
          <w:trHeight w:val="1033"/>
        </w:trPr>
        <w:tc>
          <w:tcPr>
            <w:tcW w:w="567" w:type="dxa"/>
            <w:tcBorders>
              <w:bottom w:val="single" w:sz="4" w:space="0" w:color="auto"/>
            </w:tcBorders>
          </w:tcPr>
          <w:p w:rsidR="00AE4F39" w:rsidRPr="009C1DF7" w:rsidRDefault="00AE4F39" w:rsidP="004228A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8648" w:type="dxa"/>
            <w:tcBorders>
              <w:bottom w:val="single" w:sz="4" w:space="0" w:color="auto"/>
            </w:tcBorders>
          </w:tcPr>
          <w:p w:rsidR="004228A2" w:rsidRDefault="00AE4F39" w:rsidP="004228A2">
            <w:pPr>
              <w:rPr>
                <w:lang w:val="uk-UA"/>
              </w:rPr>
            </w:pPr>
            <w:r>
              <w:rPr>
                <w:lang w:val="uk-UA"/>
              </w:rPr>
              <w:t>Благоус</w:t>
            </w:r>
            <w:r w:rsidR="009E38E6">
              <w:rPr>
                <w:lang w:val="uk-UA"/>
              </w:rPr>
              <w:t>трій території, (очищення снігу</w:t>
            </w:r>
            <w:r>
              <w:rPr>
                <w:lang w:val="uk-UA"/>
              </w:rPr>
              <w:t xml:space="preserve">; миючі, щітки, фарби, кущі, </w:t>
            </w:r>
            <w:r w:rsidRPr="00435B0F">
              <w:rPr>
                <w:lang w:val="uk-UA"/>
              </w:rPr>
              <w:t>земля,</w:t>
            </w:r>
            <w:r>
              <w:rPr>
                <w:lang w:val="uk-UA"/>
              </w:rPr>
              <w:t xml:space="preserve"> </w:t>
            </w:r>
            <w:proofErr w:type="spellStart"/>
            <w:r w:rsidRPr="004D71F0">
              <w:rPr>
                <w:lang w:val="uk-UA"/>
              </w:rPr>
              <w:t>бензокосарка</w:t>
            </w:r>
            <w:proofErr w:type="spellEnd"/>
            <w:r w:rsidRPr="00435B0F">
              <w:rPr>
                <w:lang w:val="uk-UA"/>
              </w:rPr>
              <w:t>,</w:t>
            </w:r>
            <w:r>
              <w:rPr>
                <w:lang w:val="uk-UA"/>
              </w:rPr>
              <w:t xml:space="preserve"> </w:t>
            </w:r>
            <w:r w:rsidRPr="00435B0F">
              <w:rPr>
                <w:lang w:val="uk-UA"/>
              </w:rPr>
              <w:t>шланг,</w:t>
            </w:r>
            <w:r>
              <w:rPr>
                <w:lang w:val="uk-UA"/>
              </w:rPr>
              <w:t xml:space="preserve"> </w:t>
            </w:r>
            <w:r w:rsidRPr="00435B0F">
              <w:rPr>
                <w:lang w:val="uk-UA"/>
              </w:rPr>
              <w:t>вода на</w:t>
            </w:r>
            <w:r w:rsidR="009E38E6">
              <w:rPr>
                <w:lang w:val="uk-UA"/>
              </w:rPr>
              <w:t xml:space="preserve"> миття та полив, ремонт </w:t>
            </w:r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ди</w:t>
            </w:r>
            <w:r w:rsidRPr="00435B0F">
              <w:rPr>
                <w:lang w:val="uk-UA"/>
              </w:rPr>
              <w:t>т</w:t>
            </w:r>
            <w:proofErr w:type="spellEnd"/>
            <w:r>
              <w:rPr>
                <w:lang w:val="uk-UA"/>
              </w:rPr>
              <w:t>.</w:t>
            </w:r>
            <w:r w:rsidRPr="00435B0F">
              <w:rPr>
                <w:lang w:val="uk-UA"/>
              </w:rPr>
              <w:t xml:space="preserve"> майданчика</w:t>
            </w:r>
            <w:r>
              <w:rPr>
                <w:lang w:val="uk-UA"/>
              </w:rPr>
              <w:t xml:space="preserve">); </w:t>
            </w:r>
          </w:p>
          <w:p w:rsidR="00AE4F39" w:rsidRPr="009C1DF7" w:rsidRDefault="00AE4F39" w:rsidP="004228A2">
            <w:pPr>
              <w:rPr>
                <w:lang w:val="uk-UA"/>
              </w:rPr>
            </w:pPr>
            <w:r>
              <w:rPr>
                <w:lang w:val="uk-UA"/>
              </w:rPr>
              <w:t>закупівля засобів для прибирання (миючі, щітки, швабри, ганчірки, рукавички, тощо); благоустрій будинку: лампочки, світильники, тощо., транспортні</w:t>
            </w:r>
            <w:r w:rsidR="009E38E6">
              <w:rPr>
                <w:lang w:val="uk-UA"/>
              </w:rPr>
              <w:t xml:space="preserve"> витрати пов’язані з благоустроє</w:t>
            </w:r>
            <w:r>
              <w:rPr>
                <w:lang w:val="uk-UA"/>
              </w:rPr>
              <w:t>м.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E4F39" w:rsidRPr="004228A2" w:rsidRDefault="00946994" w:rsidP="004228A2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4228A2">
              <w:rPr>
                <w:b/>
                <w:color w:val="000000" w:themeColor="text1"/>
                <w:lang w:val="uk-UA"/>
              </w:rPr>
              <w:t>3071,97</w:t>
            </w:r>
          </w:p>
          <w:p w:rsidR="00AE4F39" w:rsidRPr="004228A2" w:rsidRDefault="00AE4F39" w:rsidP="004228A2">
            <w:pPr>
              <w:jc w:val="center"/>
              <w:rPr>
                <w:color w:val="0070C0"/>
                <w:lang w:val="uk-UA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46994" w:rsidRPr="004228A2" w:rsidRDefault="00946994" w:rsidP="004228A2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4228A2">
              <w:rPr>
                <w:b/>
                <w:color w:val="000000" w:themeColor="text1"/>
                <w:lang w:val="uk-UA"/>
              </w:rPr>
              <w:t>14408,73</w:t>
            </w:r>
          </w:p>
          <w:p w:rsidR="00AE4F39" w:rsidRPr="004228A2" w:rsidRDefault="00AE4F39" w:rsidP="004228A2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E38E6" w:rsidRPr="004228A2" w:rsidRDefault="00367763" w:rsidP="004228A2">
            <w:pPr>
              <w:jc w:val="center"/>
              <w:rPr>
                <w:b/>
                <w:lang w:val="uk-UA"/>
              </w:rPr>
            </w:pPr>
            <w:r w:rsidRPr="004228A2">
              <w:rPr>
                <w:b/>
                <w:lang w:val="uk-UA"/>
              </w:rPr>
              <w:t>10503,66</w:t>
            </w:r>
          </w:p>
          <w:p w:rsidR="00AE4F39" w:rsidRPr="004228A2" w:rsidRDefault="00AE4F39" w:rsidP="004228A2">
            <w:pPr>
              <w:jc w:val="center"/>
              <w:rPr>
                <w:color w:val="4F81BD" w:themeColor="accent1"/>
                <w:lang w:val="uk-UA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AE4F39" w:rsidRPr="0015123F" w:rsidRDefault="00402328" w:rsidP="004228A2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15123F">
              <w:rPr>
                <w:b/>
                <w:color w:val="000000" w:themeColor="text1"/>
                <w:lang w:val="uk-UA"/>
              </w:rPr>
              <w:t>27984,36</w:t>
            </w:r>
          </w:p>
        </w:tc>
      </w:tr>
      <w:tr w:rsidR="00AE4F39" w:rsidRPr="009C1DF7" w:rsidTr="002E3B64">
        <w:trPr>
          <w:trHeight w:val="443"/>
        </w:trPr>
        <w:tc>
          <w:tcPr>
            <w:tcW w:w="567" w:type="dxa"/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8648" w:type="dxa"/>
          </w:tcPr>
          <w:p w:rsidR="00AE4F39" w:rsidRDefault="00AE4F39" w:rsidP="00AD750F">
            <w:pPr>
              <w:rPr>
                <w:lang w:val="uk-UA"/>
              </w:rPr>
            </w:pPr>
            <w:r>
              <w:rPr>
                <w:lang w:val="uk-UA"/>
              </w:rPr>
              <w:t>Витрати на: всі види поточного ремонту : виконані роботи; матеріали для</w:t>
            </w:r>
            <w:r w:rsidRPr="00046E4D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 ремонту, транспортні витрати пов’язані з ремонтом, повірка лічильників</w:t>
            </w:r>
          </w:p>
          <w:p w:rsidR="004228A2" w:rsidRPr="00265000" w:rsidRDefault="004228A2" w:rsidP="00AD750F">
            <w:pPr>
              <w:rPr>
                <w:lang w:val="uk-UA"/>
              </w:rPr>
            </w:pPr>
            <w:bookmarkStart w:id="0" w:name="_GoBack"/>
            <w:bookmarkEnd w:id="0"/>
          </w:p>
        </w:tc>
        <w:tc>
          <w:tcPr>
            <w:tcW w:w="1701" w:type="dxa"/>
          </w:tcPr>
          <w:p w:rsidR="00AE4F39" w:rsidRPr="004228A2" w:rsidRDefault="00946994" w:rsidP="00946994">
            <w:pPr>
              <w:jc w:val="center"/>
              <w:rPr>
                <w:b/>
                <w:color w:val="000000" w:themeColor="text1"/>
              </w:rPr>
            </w:pPr>
            <w:r w:rsidRPr="004228A2">
              <w:rPr>
                <w:b/>
                <w:lang w:val="uk-UA"/>
              </w:rPr>
              <w:t>8630,98</w:t>
            </w:r>
          </w:p>
          <w:p w:rsidR="00AE4F39" w:rsidRPr="004228A2" w:rsidRDefault="00AE4F39" w:rsidP="00AD750F">
            <w:pPr>
              <w:jc w:val="center"/>
              <w:rPr>
                <w:b/>
                <w:color w:val="FF0000"/>
                <w:lang w:val="en-US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AE4F39" w:rsidRPr="004228A2" w:rsidRDefault="00367763" w:rsidP="00F81032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4228A2">
              <w:rPr>
                <w:b/>
                <w:color w:val="000000" w:themeColor="text1"/>
                <w:lang w:val="uk-UA"/>
              </w:rPr>
              <w:t>10000,00</w:t>
            </w:r>
          </w:p>
          <w:p w:rsidR="00AE4F39" w:rsidRPr="004228A2" w:rsidRDefault="00AE4F39" w:rsidP="00367763">
            <w:pPr>
              <w:jc w:val="center"/>
              <w:rPr>
                <w:b/>
                <w:color w:val="FF0000"/>
                <w:lang w:val="uk-UA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AE4F39" w:rsidRPr="004228A2" w:rsidRDefault="003A7FAB" w:rsidP="00367763">
            <w:pPr>
              <w:jc w:val="center"/>
              <w:rPr>
                <w:b/>
                <w:lang w:val="uk-UA"/>
              </w:rPr>
            </w:pPr>
            <w:r w:rsidRPr="004228A2">
              <w:rPr>
                <w:b/>
                <w:lang w:val="uk-UA"/>
              </w:rPr>
              <w:t>8960</w:t>
            </w:r>
          </w:p>
          <w:p w:rsidR="00AE4F39" w:rsidRPr="004228A2" w:rsidRDefault="00AE4F39" w:rsidP="0036776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700" w:type="dxa"/>
            <w:shd w:val="clear" w:color="auto" w:fill="F2DBDB" w:themeFill="accent2" w:themeFillTint="33"/>
          </w:tcPr>
          <w:p w:rsidR="00AE4F39" w:rsidRPr="00251BB9" w:rsidRDefault="00AE57C8" w:rsidP="00251BB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27590</w:t>
            </w:r>
            <w:r w:rsidR="00251BB9" w:rsidRPr="00251BB9">
              <w:rPr>
                <w:b/>
                <w:lang w:val="uk-UA"/>
              </w:rPr>
              <w:t>,98</w:t>
            </w:r>
          </w:p>
        </w:tc>
      </w:tr>
      <w:tr w:rsidR="00AE4F39" w:rsidRPr="009C1DF7" w:rsidTr="002E3B64">
        <w:tc>
          <w:tcPr>
            <w:tcW w:w="567" w:type="dxa"/>
            <w:tcBorders>
              <w:bottom w:val="single" w:sz="18" w:space="0" w:color="auto"/>
            </w:tcBorders>
          </w:tcPr>
          <w:p w:rsidR="00AE4F39" w:rsidRPr="009C1DF7" w:rsidRDefault="00AE4F39" w:rsidP="004228A2">
            <w:pPr>
              <w:spacing w:before="240"/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8648" w:type="dxa"/>
            <w:tcBorders>
              <w:bottom w:val="single" w:sz="18" w:space="0" w:color="auto"/>
            </w:tcBorders>
          </w:tcPr>
          <w:p w:rsidR="004228A2" w:rsidRPr="004228A2" w:rsidRDefault="00AE4F39" w:rsidP="004228A2">
            <w:pPr>
              <w:spacing w:before="240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Всього в</w:t>
            </w:r>
            <w:r w:rsidR="009F34B3">
              <w:rPr>
                <w:color w:val="000000" w:themeColor="text1"/>
                <w:lang w:val="uk-UA"/>
              </w:rPr>
              <w:t>итрати на електроенергію (</w:t>
            </w:r>
            <w:r>
              <w:rPr>
                <w:color w:val="000000" w:themeColor="text1"/>
                <w:lang w:val="uk-UA"/>
              </w:rPr>
              <w:t>кВт/місяць)</w:t>
            </w: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AE4F39" w:rsidRPr="00251BB9" w:rsidRDefault="00251BB9" w:rsidP="004228A2">
            <w:pPr>
              <w:spacing w:before="240"/>
              <w:jc w:val="center"/>
              <w:rPr>
                <w:b/>
                <w:color w:val="000000" w:themeColor="text1"/>
                <w:lang w:val="uk-UA"/>
              </w:rPr>
            </w:pPr>
            <w:r w:rsidRPr="00251BB9">
              <w:rPr>
                <w:b/>
                <w:color w:val="000000" w:themeColor="text1"/>
                <w:lang w:val="uk-UA"/>
              </w:rPr>
              <w:t>6303,36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AE4F39" w:rsidRPr="00251BB9" w:rsidRDefault="00251BB9" w:rsidP="004228A2">
            <w:pPr>
              <w:spacing w:before="240"/>
              <w:jc w:val="center"/>
              <w:rPr>
                <w:b/>
                <w:color w:val="000000" w:themeColor="text1"/>
                <w:lang w:val="uk-UA"/>
              </w:rPr>
            </w:pPr>
            <w:r w:rsidRPr="00251BB9">
              <w:rPr>
                <w:b/>
                <w:color w:val="000000" w:themeColor="text1"/>
                <w:lang w:val="uk-UA"/>
              </w:rPr>
              <w:t>6578,88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AE4F39" w:rsidRPr="00251BB9" w:rsidRDefault="00251BB9" w:rsidP="004228A2">
            <w:pPr>
              <w:spacing w:before="240"/>
              <w:jc w:val="center"/>
              <w:rPr>
                <w:b/>
                <w:lang w:val="uk-UA"/>
              </w:rPr>
            </w:pPr>
            <w:r w:rsidRPr="00251BB9">
              <w:rPr>
                <w:b/>
                <w:lang w:val="uk-UA"/>
              </w:rPr>
              <w:t>8599,92</w:t>
            </w:r>
          </w:p>
        </w:tc>
        <w:tc>
          <w:tcPr>
            <w:tcW w:w="1700" w:type="dxa"/>
            <w:tcBorders>
              <w:bottom w:val="single" w:sz="18" w:space="0" w:color="auto"/>
            </w:tcBorders>
            <w:shd w:val="clear" w:color="auto" w:fill="F2DBDB" w:themeFill="accent2" w:themeFillTint="33"/>
          </w:tcPr>
          <w:p w:rsidR="00AE4F39" w:rsidRPr="0015123F" w:rsidRDefault="00402328" w:rsidP="004228A2">
            <w:pPr>
              <w:spacing w:before="240"/>
              <w:jc w:val="center"/>
              <w:rPr>
                <w:b/>
                <w:color w:val="000000" w:themeColor="text1"/>
              </w:rPr>
            </w:pPr>
            <w:r w:rsidRPr="0015123F">
              <w:rPr>
                <w:b/>
                <w:color w:val="000000" w:themeColor="text1"/>
              </w:rPr>
              <w:t>21482,16</w:t>
            </w:r>
          </w:p>
        </w:tc>
      </w:tr>
      <w:tr w:rsidR="002E3B64" w:rsidRPr="009C1DF7" w:rsidTr="002E3B64"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</w:tcPr>
          <w:p w:rsidR="002E3B64" w:rsidRPr="004D71F0" w:rsidRDefault="002E3B64" w:rsidP="002E3B64">
            <w:pPr>
              <w:jc w:val="center"/>
              <w:rPr>
                <w:sz w:val="18"/>
                <w:szCs w:val="18"/>
                <w:lang w:val="uk-UA"/>
              </w:rPr>
            </w:pPr>
            <w:r w:rsidRPr="004D71F0">
              <w:rPr>
                <w:sz w:val="18"/>
                <w:szCs w:val="18"/>
                <w:lang w:val="uk-UA"/>
              </w:rPr>
              <w:lastRenderedPageBreak/>
              <w:t>№ з/п</w:t>
            </w:r>
          </w:p>
        </w:tc>
        <w:tc>
          <w:tcPr>
            <w:tcW w:w="8648" w:type="dxa"/>
            <w:tcBorders>
              <w:top w:val="single" w:sz="18" w:space="0" w:color="auto"/>
              <w:bottom w:val="single" w:sz="18" w:space="0" w:color="auto"/>
            </w:tcBorders>
          </w:tcPr>
          <w:p w:rsidR="002E3B64" w:rsidRPr="009C1DF7" w:rsidRDefault="002E3B64" w:rsidP="002E3B64">
            <w:pPr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І Н Ш І      В И Т Р А Т И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:rsidR="002E3B64" w:rsidRPr="006C441A" w:rsidRDefault="002E3B64" w:rsidP="002E3B6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Сума </w:t>
            </w:r>
            <w:r>
              <w:rPr>
                <w:b/>
              </w:rPr>
              <w:t>з</w:t>
            </w:r>
            <w:r>
              <w:rPr>
                <w:b/>
                <w:lang w:val="uk-UA"/>
              </w:rPr>
              <w:t>а  10 міс.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2E3B64" w:rsidRPr="0004454B" w:rsidRDefault="002E3B64" w:rsidP="002E3B6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uk-UA"/>
              </w:rPr>
              <w:t>Сума за 11 міс.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2E3B64" w:rsidRDefault="002E3B64" w:rsidP="002E3B6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Сума за 12міс.</w:t>
            </w:r>
          </w:p>
        </w:tc>
        <w:tc>
          <w:tcPr>
            <w:tcW w:w="17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2DBDB" w:themeFill="accent2" w:themeFillTint="33"/>
          </w:tcPr>
          <w:p w:rsidR="002E3B64" w:rsidRPr="007F03AB" w:rsidRDefault="002E3B64" w:rsidP="002E3B6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Всього за </w:t>
            </w:r>
            <w:r>
              <w:rPr>
                <w:b/>
                <w:lang w:val="en-US"/>
              </w:rPr>
              <w:t xml:space="preserve">IV </w:t>
            </w:r>
            <w:proofErr w:type="spellStart"/>
            <w:r>
              <w:rPr>
                <w:b/>
                <w:lang w:val="uk-UA"/>
              </w:rPr>
              <w:t>кв</w:t>
            </w:r>
            <w:proofErr w:type="spellEnd"/>
          </w:p>
        </w:tc>
      </w:tr>
      <w:tr w:rsidR="00AE4F39" w:rsidRPr="009C1DF7" w:rsidTr="002E3B64">
        <w:tc>
          <w:tcPr>
            <w:tcW w:w="567" w:type="dxa"/>
            <w:tcBorders>
              <w:top w:val="single" w:sz="18" w:space="0" w:color="auto"/>
            </w:tcBorders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8648" w:type="dxa"/>
            <w:tcBorders>
              <w:top w:val="single" w:sz="18" w:space="0" w:color="auto"/>
            </w:tcBorders>
          </w:tcPr>
          <w:p w:rsidR="00AE4F39" w:rsidRDefault="00AE4F39" w:rsidP="00AD750F">
            <w:pPr>
              <w:rPr>
                <w:b/>
                <w:lang w:val="uk-UA"/>
              </w:rPr>
            </w:pPr>
            <w:r>
              <w:rPr>
                <w:lang w:val="uk-UA"/>
              </w:rPr>
              <w:t>Банківське обслуговування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AE4F39" w:rsidRPr="00251BB9" w:rsidRDefault="00251BB9" w:rsidP="00251BB9">
            <w:pPr>
              <w:jc w:val="center"/>
              <w:rPr>
                <w:b/>
                <w:lang w:val="uk-UA"/>
              </w:rPr>
            </w:pPr>
            <w:r w:rsidRPr="00251BB9">
              <w:rPr>
                <w:b/>
                <w:lang w:val="uk-UA"/>
              </w:rPr>
              <w:t>267,06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AE4F39" w:rsidRPr="00251BB9" w:rsidRDefault="00251BB9" w:rsidP="00251BB9">
            <w:pPr>
              <w:jc w:val="center"/>
              <w:rPr>
                <w:b/>
                <w:lang w:val="uk-UA"/>
              </w:rPr>
            </w:pPr>
            <w:r w:rsidRPr="00251BB9">
              <w:rPr>
                <w:b/>
                <w:lang w:val="uk-UA"/>
              </w:rPr>
              <w:t>311,49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AE4F39" w:rsidRPr="00251BB9" w:rsidRDefault="00251BB9" w:rsidP="00251BB9">
            <w:pPr>
              <w:jc w:val="center"/>
              <w:rPr>
                <w:b/>
                <w:lang w:val="uk-UA"/>
              </w:rPr>
            </w:pPr>
            <w:r w:rsidRPr="00251BB9">
              <w:rPr>
                <w:b/>
                <w:lang w:val="uk-UA"/>
              </w:rPr>
              <w:t>280,58</w:t>
            </w:r>
          </w:p>
        </w:tc>
        <w:tc>
          <w:tcPr>
            <w:tcW w:w="1700" w:type="dxa"/>
            <w:tcBorders>
              <w:top w:val="single" w:sz="18" w:space="0" w:color="auto"/>
            </w:tcBorders>
            <w:shd w:val="clear" w:color="auto" w:fill="F2DBDB" w:themeFill="accent2" w:themeFillTint="33"/>
          </w:tcPr>
          <w:p w:rsidR="00AE4F39" w:rsidRPr="0015123F" w:rsidRDefault="00402328" w:rsidP="00251BB9">
            <w:pPr>
              <w:jc w:val="center"/>
              <w:rPr>
                <w:b/>
              </w:rPr>
            </w:pPr>
            <w:r w:rsidRPr="0015123F">
              <w:rPr>
                <w:b/>
              </w:rPr>
              <w:t>859,13</w:t>
            </w:r>
          </w:p>
        </w:tc>
      </w:tr>
      <w:tr w:rsidR="00AE4F39" w:rsidRPr="0010486F" w:rsidTr="002E3B64">
        <w:trPr>
          <w:trHeight w:val="327"/>
        </w:trPr>
        <w:tc>
          <w:tcPr>
            <w:tcW w:w="567" w:type="dxa"/>
          </w:tcPr>
          <w:p w:rsidR="00AE4F39" w:rsidRDefault="00AE4F39" w:rsidP="00AD75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8648" w:type="dxa"/>
          </w:tcPr>
          <w:p w:rsidR="00AE4F39" w:rsidRPr="009C1DF7" w:rsidRDefault="00AE4F39" w:rsidP="00AD750F">
            <w:pPr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="009F34B3">
              <w:rPr>
                <w:lang w:val="uk-UA"/>
              </w:rPr>
              <w:t>оштові витрати ( листи</w:t>
            </w:r>
            <w:r>
              <w:rPr>
                <w:lang w:val="uk-UA"/>
              </w:rPr>
              <w:t>: рекомендовані, цінні з описом , врученням, повідомленням)</w:t>
            </w:r>
          </w:p>
        </w:tc>
        <w:tc>
          <w:tcPr>
            <w:tcW w:w="1701" w:type="dxa"/>
          </w:tcPr>
          <w:p w:rsidR="00AE4F39" w:rsidRPr="00AE4F39" w:rsidRDefault="00AE4F39" w:rsidP="00251BB9">
            <w:pPr>
              <w:jc w:val="center"/>
            </w:pPr>
          </w:p>
        </w:tc>
        <w:tc>
          <w:tcPr>
            <w:tcW w:w="1701" w:type="dxa"/>
            <w:shd w:val="clear" w:color="auto" w:fill="FFFFFF" w:themeFill="background1"/>
          </w:tcPr>
          <w:p w:rsidR="00AE4F39" w:rsidRPr="00AE4F39" w:rsidRDefault="00AE4F39" w:rsidP="00251BB9">
            <w:pPr>
              <w:jc w:val="center"/>
            </w:pPr>
          </w:p>
        </w:tc>
        <w:tc>
          <w:tcPr>
            <w:tcW w:w="1701" w:type="dxa"/>
            <w:shd w:val="clear" w:color="auto" w:fill="FFFFFF" w:themeFill="background1"/>
          </w:tcPr>
          <w:p w:rsidR="00AE4F39" w:rsidRPr="00AE4F39" w:rsidRDefault="00AE4F39" w:rsidP="00251BB9">
            <w:pPr>
              <w:jc w:val="center"/>
            </w:pPr>
          </w:p>
        </w:tc>
        <w:tc>
          <w:tcPr>
            <w:tcW w:w="1700" w:type="dxa"/>
            <w:shd w:val="clear" w:color="auto" w:fill="F2DBDB" w:themeFill="accent2" w:themeFillTint="33"/>
          </w:tcPr>
          <w:p w:rsidR="00AE4F39" w:rsidRPr="00AE4F39" w:rsidRDefault="00AE4F39" w:rsidP="00251BB9">
            <w:pPr>
              <w:jc w:val="center"/>
            </w:pPr>
          </w:p>
        </w:tc>
      </w:tr>
      <w:tr w:rsidR="00AE4F39" w:rsidRPr="00FC0CC3" w:rsidTr="002E3B64">
        <w:trPr>
          <w:trHeight w:val="337"/>
        </w:trPr>
        <w:tc>
          <w:tcPr>
            <w:tcW w:w="567" w:type="dxa"/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8648" w:type="dxa"/>
          </w:tcPr>
          <w:p w:rsidR="00AE4F39" w:rsidRPr="009C1DF7" w:rsidRDefault="00AE4F39" w:rsidP="00AD750F">
            <w:pPr>
              <w:rPr>
                <w:lang w:val="uk-UA"/>
              </w:rPr>
            </w:pPr>
            <w:r>
              <w:rPr>
                <w:lang w:val="uk-UA"/>
              </w:rPr>
              <w:t xml:space="preserve">Канцелярські витрати (папір, </w:t>
            </w:r>
            <w:proofErr w:type="spellStart"/>
            <w:r>
              <w:rPr>
                <w:lang w:val="uk-UA"/>
              </w:rPr>
              <w:t>тонер</w:t>
            </w:r>
            <w:proofErr w:type="spellEnd"/>
            <w:r>
              <w:rPr>
                <w:lang w:val="uk-UA"/>
              </w:rPr>
              <w:t>,  папки, тощо)</w:t>
            </w:r>
          </w:p>
        </w:tc>
        <w:tc>
          <w:tcPr>
            <w:tcW w:w="1701" w:type="dxa"/>
          </w:tcPr>
          <w:p w:rsidR="00AE4F39" w:rsidRPr="00AE4F39" w:rsidRDefault="00AE4F39" w:rsidP="00251BB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AE4F39" w:rsidRPr="00AE4F39" w:rsidRDefault="00AE4F39" w:rsidP="00251BB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AE4F39" w:rsidRPr="00367763" w:rsidRDefault="009E38E6" w:rsidP="00251BB9">
            <w:pPr>
              <w:jc w:val="center"/>
              <w:rPr>
                <w:b/>
              </w:rPr>
            </w:pPr>
            <w:r w:rsidRPr="00367763">
              <w:rPr>
                <w:b/>
              </w:rPr>
              <w:t>245,15</w:t>
            </w:r>
          </w:p>
        </w:tc>
        <w:tc>
          <w:tcPr>
            <w:tcW w:w="1700" w:type="dxa"/>
            <w:shd w:val="clear" w:color="auto" w:fill="F2DBDB" w:themeFill="accent2" w:themeFillTint="33"/>
          </w:tcPr>
          <w:p w:rsidR="00AE4F39" w:rsidRPr="00251BB9" w:rsidRDefault="00251BB9" w:rsidP="00251BB9">
            <w:pPr>
              <w:jc w:val="center"/>
              <w:rPr>
                <w:b/>
                <w:lang w:val="uk-UA"/>
              </w:rPr>
            </w:pPr>
            <w:r w:rsidRPr="00251BB9">
              <w:rPr>
                <w:b/>
                <w:lang w:val="uk-UA"/>
              </w:rPr>
              <w:t>245,15</w:t>
            </w:r>
          </w:p>
        </w:tc>
      </w:tr>
      <w:tr w:rsidR="00AE4F39" w:rsidRPr="00FC0CC3" w:rsidTr="002E3B64">
        <w:trPr>
          <w:trHeight w:val="337"/>
        </w:trPr>
        <w:tc>
          <w:tcPr>
            <w:tcW w:w="567" w:type="dxa"/>
          </w:tcPr>
          <w:p w:rsidR="00AE4F39" w:rsidRDefault="00251BB9" w:rsidP="00AD75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8648" w:type="dxa"/>
          </w:tcPr>
          <w:p w:rsidR="00AE4F39" w:rsidRDefault="00251BB9" w:rsidP="00AD750F">
            <w:pPr>
              <w:rPr>
                <w:lang w:val="uk-UA"/>
              </w:rPr>
            </w:pPr>
            <w:r>
              <w:rPr>
                <w:lang w:val="uk-UA"/>
              </w:rPr>
              <w:t>Метро (Пункт незламності)</w:t>
            </w:r>
          </w:p>
        </w:tc>
        <w:tc>
          <w:tcPr>
            <w:tcW w:w="1701" w:type="dxa"/>
          </w:tcPr>
          <w:p w:rsidR="00AE4F39" w:rsidRPr="001750C7" w:rsidRDefault="00AE4F39" w:rsidP="00251BB9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AE4F39" w:rsidRPr="00251BB9" w:rsidRDefault="00251BB9" w:rsidP="00251BB9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251BB9">
              <w:rPr>
                <w:b/>
                <w:color w:val="000000" w:themeColor="text1"/>
                <w:lang w:val="uk-UA"/>
              </w:rPr>
              <w:t>5075,71</w:t>
            </w:r>
          </w:p>
        </w:tc>
        <w:tc>
          <w:tcPr>
            <w:tcW w:w="1701" w:type="dxa"/>
            <w:shd w:val="clear" w:color="auto" w:fill="FFFFFF" w:themeFill="background1"/>
          </w:tcPr>
          <w:p w:rsidR="00AE4F39" w:rsidRPr="007340AE" w:rsidRDefault="00AE4F39" w:rsidP="00251BB9">
            <w:pPr>
              <w:jc w:val="center"/>
              <w:rPr>
                <w:lang w:val="uk-UA"/>
              </w:rPr>
            </w:pPr>
          </w:p>
        </w:tc>
        <w:tc>
          <w:tcPr>
            <w:tcW w:w="1700" w:type="dxa"/>
            <w:shd w:val="clear" w:color="auto" w:fill="F2DBDB" w:themeFill="accent2" w:themeFillTint="33"/>
          </w:tcPr>
          <w:p w:rsidR="00AE4F39" w:rsidRPr="00251BB9" w:rsidRDefault="00251BB9" w:rsidP="00251BB9">
            <w:pPr>
              <w:jc w:val="center"/>
              <w:rPr>
                <w:b/>
                <w:lang w:val="uk-UA"/>
              </w:rPr>
            </w:pPr>
            <w:r w:rsidRPr="00251BB9">
              <w:rPr>
                <w:b/>
                <w:lang w:val="uk-UA"/>
              </w:rPr>
              <w:t>5075,71</w:t>
            </w:r>
          </w:p>
        </w:tc>
      </w:tr>
      <w:tr w:rsidR="002E3B64" w:rsidRPr="0010486F" w:rsidTr="002E3B64">
        <w:trPr>
          <w:trHeight w:val="205"/>
        </w:trPr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</w:tcPr>
          <w:p w:rsidR="002E3B64" w:rsidRPr="004D71F0" w:rsidRDefault="002E3B64" w:rsidP="002E3B64">
            <w:pPr>
              <w:jc w:val="center"/>
              <w:rPr>
                <w:sz w:val="18"/>
                <w:szCs w:val="18"/>
                <w:lang w:val="uk-UA"/>
              </w:rPr>
            </w:pPr>
            <w:r w:rsidRPr="004D71F0">
              <w:rPr>
                <w:sz w:val="18"/>
                <w:szCs w:val="18"/>
                <w:lang w:val="uk-UA"/>
              </w:rPr>
              <w:t>№ з/п</w:t>
            </w:r>
          </w:p>
        </w:tc>
        <w:tc>
          <w:tcPr>
            <w:tcW w:w="8648" w:type="dxa"/>
            <w:tcBorders>
              <w:top w:val="single" w:sz="18" w:space="0" w:color="auto"/>
              <w:bottom w:val="single" w:sz="18" w:space="0" w:color="auto"/>
            </w:tcBorders>
          </w:tcPr>
          <w:p w:rsidR="002E3B64" w:rsidRDefault="002E3B64" w:rsidP="002E3B64">
            <w:pPr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 xml:space="preserve">І Н Ш І      В И Т Р А Т И 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:rsidR="002E3B64" w:rsidRPr="006C441A" w:rsidRDefault="002E3B64" w:rsidP="002E3B6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Сума </w:t>
            </w:r>
            <w:r>
              <w:rPr>
                <w:b/>
              </w:rPr>
              <w:t>з</w:t>
            </w:r>
            <w:r>
              <w:rPr>
                <w:b/>
                <w:lang w:val="uk-UA"/>
              </w:rPr>
              <w:t>а  10 міс.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2E3B64" w:rsidRPr="0004454B" w:rsidRDefault="002E3B64" w:rsidP="002E3B6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uk-UA"/>
              </w:rPr>
              <w:t>Сума за 11 міс.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2E3B64" w:rsidRDefault="002E3B64" w:rsidP="002E3B6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Сума за 12міс.</w:t>
            </w:r>
          </w:p>
        </w:tc>
        <w:tc>
          <w:tcPr>
            <w:tcW w:w="17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2DBDB" w:themeFill="accent2" w:themeFillTint="33"/>
          </w:tcPr>
          <w:p w:rsidR="002E3B64" w:rsidRPr="007F03AB" w:rsidRDefault="002E3B64" w:rsidP="002E3B6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Всього за </w:t>
            </w:r>
            <w:r>
              <w:rPr>
                <w:b/>
                <w:lang w:val="en-US"/>
              </w:rPr>
              <w:t xml:space="preserve">IV </w:t>
            </w:r>
            <w:proofErr w:type="spellStart"/>
            <w:r>
              <w:rPr>
                <w:b/>
                <w:lang w:val="uk-UA"/>
              </w:rPr>
              <w:t>кв</w:t>
            </w:r>
            <w:proofErr w:type="spellEnd"/>
          </w:p>
        </w:tc>
      </w:tr>
      <w:tr w:rsidR="00AE4F39" w:rsidRPr="006D37C1" w:rsidTr="002E3B64">
        <w:trPr>
          <w:trHeight w:val="266"/>
        </w:trPr>
        <w:tc>
          <w:tcPr>
            <w:tcW w:w="567" w:type="dxa"/>
            <w:tcBorders>
              <w:top w:val="single" w:sz="4" w:space="0" w:color="auto"/>
            </w:tcBorders>
          </w:tcPr>
          <w:p w:rsidR="00AE4F39" w:rsidRDefault="00AE4F39" w:rsidP="00AD75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8648" w:type="dxa"/>
            <w:tcBorders>
              <w:top w:val="single" w:sz="18" w:space="0" w:color="auto"/>
            </w:tcBorders>
          </w:tcPr>
          <w:p w:rsidR="00AE4F39" w:rsidRPr="00265000" w:rsidRDefault="00AE4F39" w:rsidP="00AD750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Програмне забезпечення «</w:t>
            </w:r>
            <w:proofErr w:type="spellStart"/>
            <w:r>
              <w:rPr>
                <w:lang w:val="uk-UA"/>
              </w:rPr>
              <w:t>Айдом</w:t>
            </w:r>
            <w:proofErr w:type="spellEnd"/>
            <w:r>
              <w:rPr>
                <w:lang w:val="uk-UA"/>
              </w:rPr>
              <w:t>»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AE4F39" w:rsidRPr="00251BB9" w:rsidRDefault="00251BB9" w:rsidP="00251BB9">
            <w:pPr>
              <w:jc w:val="center"/>
              <w:rPr>
                <w:b/>
                <w:lang w:val="uk-UA"/>
              </w:rPr>
            </w:pPr>
            <w:r w:rsidRPr="00251BB9">
              <w:rPr>
                <w:b/>
                <w:lang w:val="uk-UA"/>
              </w:rPr>
              <w:t>393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AE4F39" w:rsidRPr="00251BB9" w:rsidRDefault="00251BB9" w:rsidP="00251BB9">
            <w:pPr>
              <w:jc w:val="center"/>
              <w:rPr>
                <w:b/>
                <w:lang w:val="uk-UA"/>
              </w:rPr>
            </w:pPr>
            <w:r w:rsidRPr="00251BB9">
              <w:rPr>
                <w:b/>
                <w:lang w:val="uk-UA"/>
              </w:rPr>
              <w:t>786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AE4F39" w:rsidRPr="00251BB9" w:rsidRDefault="00251BB9" w:rsidP="00251BB9">
            <w:pPr>
              <w:jc w:val="center"/>
              <w:rPr>
                <w:b/>
                <w:lang w:val="uk-UA"/>
              </w:rPr>
            </w:pPr>
            <w:r w:rsidRPr="00251BB9">
              <w:rPr>
                <w:b/>
                <w:lang w:val="uk-UA"/>
              </w:rPr>
              <w:t>393</w:t>
            </w:r>
          </w:p>
        </w:tc>
        <w:tc>
          <w:tcPr>
            <w:tcW w:w="1700" w:type="dxa"/>
            <w:tcBorders>
              <w:top w:val="single" w:sz="18" w:space="0" w:color="auto"/>
            </w:tcBorders>
            <w:shd w:val="clear" w:color="auto" w:fill="F2DBDB" w:themeFill="accent2" w:themeFillTint="33"/>
          </w:tcPr>
          <w:p w:rsidR="00AE4F39" w:rsidRPr="00251BB9" w:rsidRDefault="00251BB9" w:rsidP="00251BB9">
            <w:pPr>
              <w:jc w:val="center"/>
              <w:rPr>
                <w:b/>
                <w:lang w:val="uk-UA"/>
              </w:rPr>
            </w:pPr>
            <w:r w:rsidRPr="00251BB9">
              <w:rPr>
                <w:b/>
                <w:lang w:val="uk-UA"/>
              </w:rPr>
              <w:t>1572</w:t>
            </w:r>
          </w:p>
        </w:tc>
      </w:tr>
      <w:tr w:rsidR="00AE4F39" w:rsidRPr="006D37C1" w:rsidTr="002E3B64">
        <w:trPr>
          <w:trHeight w:val="225"/>
        </w:trPr>
        <w:tc>
          <w:tcPr>
            <w:tcW w:w="567" w:type="dxa"/>
          </w:tcPr>
          <w:p w:rsidR="00AE4F39" w:rsidRPr="00693DB6" w:rsidRDefault="00AE4F39" w:rsidP="00AD75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8648" w:type="dxa"/>
          </w:tcPr>
          <w:p w:rsidR="00AE4F39" w:rsidRPr="00313629" w:rsidRDefault="00AE4F39" w:rsidP="00AD750F">
            <w:pPr>
              <w:rPr>
                <w:lang w:val="uk-UA"/>
              </w:rPr>
            </w:pPr>
            <w:r>
              <w:rPr>
                <w:lang w:val="uk-UA"/>
              </w:rPr>
              <w:t>ЕЦП ключі для відправки звітності</w:t>
            </w:r>
          </w:p>
        </w:tc>
        <w:tc>
          <w:tcPr>
            <w:tcW w:w="1701" w:type="dxa"/>
          </w:tcPr>
          <w:p w:rsidR="00AE4F39" w:rsidRPr="00AE4F39" w:rsidRDefault="00AE4F39" w:rsidP="00C2040C"/>
        </w:tc>
        <w:tc>
          <w:tcPr>
            <w:tcW w:w="1701" w:type="dxa"/>
            <w:shd w:val="clear" w:color="auto" w:fill="FFFFFF" w:themeFill="background1"/>
          </w:tcPr>
          <w:p w:rsidR="00AE4F39" w:rsidRPr="00AE4F39" w:rsidRDefault="00AE4F39" w:rsidP="00C2040C"/>
        </w:tc>
        <w:tc>
          <w:tcPr>
            <w:tcW w:w="1701" w:type="dxa"/>
            <w:shd w:val="clear" w:color="auto" w:fill="FFFFFF" w:themeFill="background1"/>
          </w:tcPr>
          <w:p w:rsidR="00AE4F39" w:rsidRPr="00AE4F39" w:rsidRDefault="00AE4F39" w:rsidP="00C2040C"/>
        </w:tc>
        <w:tc>
          <w:tcPr>
            <w:tcW w:w="1700" w:type="dxa"/>
            <w:shd w:val="clear" w:color="auto" w:fill="F2DBDB" w:themeFill="accent2" w:themeFillTint="33"/>
          </w:tcPr>
          <w:p w:rsidR="00AE4F39" w:rsidRPr="00AE4F39" w:rsidRDefault="00AE4F39" w:rsidP="00C2040C"/>
        </w:tc>
      </w:tr>
      <w:tr w:rsidR="00AE4F39" w:rsidRPr="004228A2" w:rsidTr="002E3B64">
        <w:trPr>
          <w:trHeight w:val="299"/>
        </w:trPr>
        <w:tc>
          <w:tcPr>
            <w:tcW w:w="567" w:type="dxa"/>
          </w:tcPr>
          <w:p w:rsidR="00AE4F39" w:rsidRPr="00693DB6" w:rsidRDefault="00AE4F39" w:rsidP="00AD75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8648" w:type="dxa"/>
          </w:tcPr>
          <w:p w:rsidR="00AE4F39" w:rsidRPr="009C1DF7" w:rsidRDefault="00AE4F39" w:rsidP="00AD750F">
            <w:pPr>
              <w:rPr>
                <w:lang w:val="uk-UA"/>
              </w:rPr>
            </w:pPr>
            <w:r>
              <w:rPr>
                <w:lang w:val="uk-UA"/>
              </w:rPr>
              <w:t xml:space="preserve">Адміністративні витрати (послуги нотаріусів,  виписки і витяги з </w:t>
            </w:r>
            <w:proofErr w:type="spellStart"/>
            <w:r>
              <w:rPr>
                <w:lang w:val="uk-UA"/>
              </w:rPr>
              <w:t>держреєстрів</w:t>
            </w:r>
            <w:proofErr w:type="spellEnd"/>
            <w:r w:rsidR="00251BB9">
              <w:rPr>
                <w:lang w:val="uk-UA"/>
              </w:rPr>
              <w:t>,</w:t>
            </w:r>
            <w:r>
              <w:rPr>
                <w:lang w:val="uk-UA"/>
              </w:rPr>
              <w:t xml:space="preserve"> тощо)</w:t>
            </w:r>
          </w:p>
        </w:tc>
        <w:tc>
          <w:tcPr>
            <w:tcW w:w="1701" w:type="dxa"/>
          </w:tcPr>
          <w:p w:rsidR="00AE4F39" w:rsidRPr="00AE4F39" w:rsidRDefault="00AE4F39" w:rsidP="00C2040C">
            <w:pPr>
              <w:rPr>
                <w:lang w:val="uk-UA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AE4F39" w:rsidRPr="00AE4F39" w:rsidRDefault="00AE4F39" w:rsidP="00C2040C">
            <w:pPr>
              <w:rPr>
                <w:lang w:val="uk-UA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AE4F39" w:rsidRPr="00AE4F39" w:rsidRDefault="00AE4F39" w:rsidP="00C2040C">
            <w:pPr>
              <w:rPr>
                <w:lang w:val="uk-UA"/>
              </w:rPr>
            </w:pPr>
          </w:p>
        </w:tc>
        <w:tc>
          <w:tcPr>
            <w:tcW w:w="1700" w:type="dxa"/>
            <w:shd w:val="clear" w:color="auto" w:fill="F2DBDB" w:themeFill="accent2" w:themeFillTint="33"/>
          </w:tcPr>
          <w:p w:rsidR="00AE4F39" w:rsidRPr="00AE4F39" w:rsidRDefault="00AE4F39" w:rsidP="00C2040C">
            <w:pPr>
              <w:rPr>
                <w:lang w:val="uk-UA"/>
              </w:rPr>
            </w:pPr>
          </w:p>
        </w:tc>
      </w:tr>
      <w:tr w:rsidR="00AE4F39" w:rsidRPr="00435B0F" w:rsidTr="002E3B64">
        <w:trPr>
          <w:trHeight w:val="260"/>
        </w:trPr>
        <w:tc>
          <w:tcPr>
            <w:tcW w:w="567" w:type="dxa"/>
            <w:tcBorders>
              <w:bottom w:val="single" w:sz="4" w:space="0" w:color="auto"/>
            </w:tcBorders>
          </w:tcPr>
          <w:p w:rsidR="00AE4F39" w:rsidRPr="00B90E8F" w:rsidRDefault="00AE4F39" w:rsidP="00AD75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8648" w:type="dxa"/>
            <w:tcBorders>
              <w:bottom w:val="single" w:sz="4" w:space="0" w:color="auto"/>
            </w:tcBorders>
          </w:tcPr>
          <w:p w:rsidR="00AE4F39" w:rsidRPr="009C1DF7" w:rsidRDefault="00AE4F39" w:rsidP="00AD750F">
            <w:pPr>
              <w:rPr>
                <w:lang w:val="uk-UA"/>
              </w:rPr>
            </w:pPr>
            <w:r>
              <w:rPr>
                <w:lang w:val="uk-UA"/>
              </w:rPr>
              <w:t>Судові витрати, юридичні послуги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E4F39" w:rsidRPr="00C2040C" w:rsidRDefault="00AE4F39" w:rsidP="00C2040C">
            <w:pPr>
              <w:rPr>
                <w:lang w:val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E4F39" w:rsidRPr="00C2040C" w:rsidRDefault="00AE4F39" w:rsidP="00C2040C">
            <w:pPr>
              <w:rPr>
                <w:lang w:val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E4F39" w:rsidRPr="00C2040C" w:rsidRDefault="00AE4F39" w:rsidP="00C2040C">
            <w:pPr>
              <w:rPr>
                <w:lang w:val="en-US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AE4F39" w:rsidRPr="00C2040C" w:rsidRDefault="00AE4F39" w:rsidP="00C2040C">
            <w:pPr>
              <w:rPr>
                <w:lang w:val="en-US"/>
              </w:rPr>
            </w:pPr>
          </w:p>
        </w:tc>
      </w:tr>
      <w:tr w:rsidR="00AE4F39" w:rsidRPr="004228A2" w:rsidTr="002E3B64">
        <w:trPr>
          <w:trHeight w:val="24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E4F39" w:rsidRPr="00B90E8F" w:rsidRDefault="00AE4F39" w:rsidP="00AD75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8648" w:type="dxa"/>
            <w:tcBorders>
              <w:top w:val="single" w:sz="4" w:space="0" w:color="auto"/>
              <w:bottom w:val="single" w:sz="4" w:space="0" w:color="auto"/>
            </w:tcBorders>
          </w:tcPr>
          <w:p w:rsidR="00AE4F39" w:rsidRPr="00461027" w:rsidRDefault="00AE4F39" w:rsidP="00AD750F">
            <w:pPr>
              <w:rPr>
                <w:sz w:val="18"/>
                <w:szCs w:val="18"/>
                <w:lang w:val="uk-UA"/>
              </w:rPr>
            </w:pPr>
            <w:r w:rsidRPr="00461027">
              <w:rPr>
                <w:sz w:val="18"/>
                <w:szCs w:val="18"/>
                <w:lang w:val="uk-UA"/>
              </w:rPr>
              <w:t xml:space="preserve">Закупівля оргтехніки (ноутбук, БФП), облаштування кабінету: столи, шафи, сейф, стільці </w:t>
            </w:r>
            <w:r w:rsidRPr="00461027">
              <w:rPr>
                <w:b/>
                <w:sz w:val="18"/>
                <w:szCs w:val="18"/>
                <w:lang w:val="uk-UA"/>
              </w:rPr>
              <w:t>(одноразово)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E4F39" w:rsidRPr="007340AE" w:rsidRDefault="00AE4F39" w:rsidP="0076395D">
            <w:pPr>
              <w:jc w:val="center"/>
              <w:rPr>
                <w:lang w:val="uk-UA"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:rsidR="00AE4F39" w:rsidRPr="007340AE" w:rsidRDefault="00AE4F39" w:rsidP="0076395D">
            <w:pPr>
              <w:jc w:val="center"/>
              <w:rPr>
                <w:lang w:val="uk-UA"/>
              </w:rPr>
            </w:pPr>
          </w:p>
        </w:tc>
      </w:tr>
      <w:tr w:rsidR="00AE4F39" w:rsidRPr="00435B0F" w:rsidTr="002E3B64">
        <w:trPr>
          <w:trHeight w:val="18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E4F39" w:rsidRPr="00B90E8F" w:rsidRDefault="00AE4F39" w:rsidP="00AD75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8648" w:type="dxa"/>
            <w:tcBorders>
              <w:top w:val="single" w:sz="4" w:space="0" w:color="auto"/>
              <w:bottom w:val="single" w:sz="4" w:space="0" w:color="auto"/>
            </w:tcBorders>
          </w:tcPr>
          <w:p w:rsidR="00AE4F39" w:rsidRPr="009C1DF7" w:rsidRDefault="00AE4F39" w:rsidP="00AD750F">
            <w:pPr>
              <w:rPr>
                <w:lang w:val="uk-UA"/>
              </w:rPr>
            </w:pPr>
            <w:r>
              <w:rPr>
                <w:lang w:val="uk-UA"/>
              </w:rPr>
              <w:t>Транспортні витрати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E4F39" w:rsidRPr="00367763" w:rsidRDefault="00367763" w:rsidP="00AD750F">
            <w:pPr>
              <w:jc w:val="center"/>
              <w:rPr>
                <w:b/>
                <w:lang w:val="uk-UA"/>
              </w:rPr>
            </w:pPr>
            <w:r w:rsidRPr="00367763">
              <w:rPr>
                <w:b/>
                <w:lang w:val="uk-UA"/>
              </w:rPr>
              <w:t>500,24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E4F39" w:rsidRPr="007340AE" w:rsidRDefault="00AE4F39" w:rsidP="0076395D">
            <w:pPr>
              <w:jc w:val="center"/>
              <w:rPr>
                <w:lang w:val="uk-UA"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:rsidR="00AE4F39" w:rsidRPr="00367763" w:rsidRDefault="00367763" w:rsidP="0076395D">
            <w:pPr>
              <w:jc w:val="center"/>
              <w:rPr>
                <w:b/>
                <w:lang w:val="uk-UA"/>
              </w:rPr>
            </w:pPr>
            <w:r w:rsidRPr="00367763">
              <w:rPr>
                <w:b/>
                <w:lang w:val="uk-UA"/>
              </w:rPr>
              <w:t>500,24</w:t>
            </w:r>
          </w:p>
        </w:tc>
      </w:tr>
      <w:tr w:rsidR="00AE4F39" w:rsidRPr="009C1DF7" w:rsidTr="0015123F">
        <w:trPr>
          <w:trHeight w:val="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E4F39" w:rsidRPr="00B90E8F" w:rsidRDefault="00AE4F39" w:rsidP="00AD75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8648" w:type="dxa"/>
            <w:tcBorders>
              <w:top w:val="single" w:sz="4" w:space="0" w:color="auto"/>
              <w:bottom w:val="single" w:sz="4" w:space="0" w:color="auto"/>
            </w:tcBorders>
          </w:tcPr>
          <w:p w:rsidR="00AE4F39" w:rsidRDefault="00AE4F39" w:rsidP="00AD750F">
            <w:pPr>
              <w:rPr>
                <w:lang w:val="uk-UA"/>
              </w:rPr>
            </w:pPr>
            <w:r>
              <w:rPr>
                <w:lang w:val="uk-UA"/>
              </w:rPr>
              <w:t>Мобільний зв’язок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E4F39" w:rsidRPr="0015123F" w:rsidRDefault="00845204" w:rsidP="00AD750F">
            <w:pPr>
              <w:jc w:val="center"/>
              <w:rPr>
                <w:b/>
              </w:rPr>
            </w:pPr>
            <w:r w:rsidRPr="0015123F">
              <w:rPr>
                <w:b/>
              </w:rPr>
              <w:t>164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E4F39" w:rsidRPr="0015123F" w:rsidRDefault="001D787F" w:rsidP="00AD750F">
            <w:pPr>
              <w:jc w:val="center"/>
              <w:rPr>
                <w:b/>
                <w:lang w:val="uk-UA"/>
              </w:rPr>
            </w:pPr>
            <w:r w:rsidRPr="0015123F">
              <w:rPr>
                <w:b/>
                <w:lang w:val="uk-UA"/>
              </w:rPr>
              <w:t>298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E4F39" w:rsidRPr="0015123F" w:rsidRDefault="004F55D9" w:rsidP="0076395D">
            <w:pPr>
              <w:jc w:val="center"/>
              <w:rPr>
                <w:b/>
                <w:lang w:val="uk-UA"/>
              </w:rPr>
            </w:pPr>
            <w:r w:rsidRPr="0015123F">
              <w:rPr>
                <w:b/>
                <w:lang w:val="uk-UA"/>
              </w:rPr>
              <w:t>164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:rsidR="00AE4F39" w:rsidRPr="0015123F" w:rsidRDefault="00845204" w:rsidP="0076395D">
            <w:pPr>
              <w:jc w:val="center"/>
              <w:rPr>
                <w:b/>
                <w:lang w:val="uk-UA"/>
              </w:rPr>
            </w:pPr>
            <w:r w:rsidRPr="0015123F">
              <w:rPr>
                <w:b/>
                <w:lang w:val="uk-UA"/>
              </w:rPr>
              <w:t>626</w:t>
            </w:r>
          </w:p>
        </w:tc>
      </w:tr>
      <w:tr w:rsidR="00AE4F39" w:rsidRPr="009C1DF7" w:rsidTr="002E3B64">
        <w:trPr>
          <w:trHeight w:val="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E4F39" w:rsidRPr="00693DB6" w:rsidRDefault="00AE4F39" w:rsidP="0076395D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2</w:t>
            </w:r>
            <w:r>
              <w:rPr>
                <w:lang w:val="uk-UA"/>
              </w:rPr>
              <w:t>1</w:t>
            </w:r>
          </w:p>
        </w:tc>
        <w:tc>
          <w:tcPr>
            <w:tcW w:w="8648" w:type="dxa"/>
            <w:tcBorders>
              <w:top w:val="single" w:sz="4" w:space="0" w:color="auto"/>
              <w:bottom w:val="single" w:sz="4" w:space="0" w:color="auto"/>
            </w:tcBorders>
          </w:tcPr>
          <w:p w:rsidR="00AE4F39" w:rsidRDefault="00AE4F39" w:rsidP="0076395D">
            <w:pPr>
              <w:rPr>
                <w:lang w:val="uk-UA"/>
              </w:rPr>
            </w:pPr>
            <w:r>
              <w:rPr>
                <w:lang w:val="uk-UA"/>
              </w:rPr>
              <w:t>Виплата по авансовому звіту(адмін. збір)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E4F39" w:rsidRPr="00DE728F" w:rsidRDefault="00AE4F39" w:rsidP="0076395D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E4F39" w:rsidRPr="007340AE" w:rsidRDefault="00AE4F39" w:rsidP="0076395D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E4F39" w:rsidRPr="00AE4F39" w:rsidRDefault="00AE4F39" w:rsidP="00C2040C"/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:rsidR="00AE4F39" w:rsidRPr="00AE4F39" w:rsidRDefault="00AE4F39" w:rsidP="00C2040C"/>
        </w:tc>
      </w:tr>
      <w:tr w:rsidR="00AE4F39" w:rsidRPr="009C1DF7" w:rsidTr="002E3B64">
        <w:trPr>
          <w:trHeight w:val="11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E4F39" w:rsidRPr="00B64D78" w:rsidRDefault="00AE4F39" w:rsidP="00AD750F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648" w:type="dxa"/>
            <w:tcBorders>
              <w:top w:val="single" w:sz="4" w:space="0" w:color="auto"/>
              <w:bottom w:val="single" w:sz="4" w:space="0" w:color="auto"/>
            </w:tcBorders>
          </w:tcPr>
          <w:p w:rsidR="00AE4F39" w:rsidRDefault="00AE4F39" w:rsidP="00AD750F">
            <w:pPr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E4F39" w:rsidRPr="00AE4F39" w:rsidRDefault="00AE4F39" w:rsidP="00C2040C">
            <w:pPr>
              <w:rPr>
                <w:b/>
                <w:color w:val="0070C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E4F39" w:rsidRPr="00AE4F39" w:rsidRDefault="00AE4F39" w:rsidP="00C2040C">
            <w:pPr>
              <w:rPr>
                <w:b/>
                <w:color w:val="0070C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E4F39" w:rsidRPr="00AE4F39" w:rsidRDefault="00AE4F39" w:rsidP="00C2040C"/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:rsidR="00AE4F39" w:rsidRPr="00AE4F39" w:rsidRDefault="00AE4F39" w:rsidP="00C2040C"/>
        </w:tc>
      </w:tr>
      <w:tr w:rsidR="00AE4F39" w:rsidRPr="009C1DF7" w:rsidTr="002E3B64">
        <w:trPr>
          <w:trHeight w:val="15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4F39" w:rsidRPr="00B64D78" w:rsidRDefault="00AE4F39" w:rsidP="00AD750F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648" w:type="dxa"/>
            <w:tcBorders>
              <w:top w:val="single" w:sz="4" w:space="0" w:color="auto"/>
              <w:bottom w:val="single" w:sz="18" w:space="0" w:color="auto"/>
            </w:tcBorders>
            <w:shd w:val="clear" w:color="auto" w:fill="B8CCE4" w:themeFill="accent1" w:themeFillTint="66"/>
          </w:tcPr>
          <w:p w:rsidR="00AE4F39" w:rsidRPr="005A1388" w:rsidRDefault="00AE4F39" w:rsidP="00AD750F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РАЗОМ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8" w:space="0" w:color="auto"/>
            </w:tcBorders>
            <w:shd w:val="clear" w:color="auto" w:fill="B8CCE4" w:themeFill="accent1" w:themeFillTint="66"/>
          </w:tcPr>
          <w:p w:rsidR="00AE4F39" w:rsidRPr="00C2040C" w:rsidRDefault="001D787F" w:rsidP="0015123F">
            <w:pPr>
              <w:jc w:val="center"/>
              <w:rPr>
                <w:b/>
                <w:color w:val="000000" w:themeColor="text1"/>
                <w:lang w:val="en-US"/>
              </w:rPr>
            </w:pPr>
            <w:r>
              <w:rPr>
                <w:b/>
                <w:color w:val="000000" w:themeColor="text1"/>
                <w:lang w:val="en-US"/>
              </w:rPr>
              <w:t>75600</w:t>
            </w:r>
            <w:r>
              <w:rPr>
                <w:b/>
                <w:color w:val="000000" w:themeColor="text1"/>
              </w:rPr>
              <w:t>,</w:t>
            </w:r>
            <w:r>
              <w:rPr>
                <w:b/>
                <w:color w:val="000000" w:themeColor="text1"/>
                <w:lang w:val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8" w:space="0" w:color="auto"/>
            </w:tcBorders>
            <w:shd w:val="clear" w:color="auto" w:fill="B8CCE4" w:themeFill="accent1" w:themeFillTint="66"/>
          </w:tcPr>
          <w:p w:rsidR="00AE4F39" w:rsidRPr="001D787F" w:rsidRDefault="001D787F" w:rsidP="0015123F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112508,56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8" w:space="0" w:color="auto"/>
            </w:tcBorders>
            <w:shd w:val="clear" w:color="auto" w:fill="B8CCE4" w:themeFill="accent1" w:themeFillTint="66"/>
          </w:tcPr>
          <w:p w:rsidR="00AE4F39" w:rsidRPr="00402328" w:rsidRDefault="00402328" w:rsidP="0015123F">
            <w:pPr>
              <w:jc w:val="center"/>
              <w:rPr>
                <w:b/>
              </w:rPr>
            </w:pPr>
            <w:r>
              <w:rPr>
                <w:b/>
              </w:rPr>
              <w:t>93274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18" w:space="0" w:color="auto"/>
            </w:tcBorders>
            <w:shd w:val="clear" w:color="auto" w:fill="F2DBDB" w:themeFill="accent2" w:themeFillTint="33"/>
          </w:tcPr>
          <w:p w:rsidR="00AE4F39" w:rsidRPr="00402328" w:rsidRDefault="00402328" w:rsidP="0015123F">
            <w:pPr>
              <w:jc w:val="center"/>
              <w:rPr>
                <w:b/>
              </w:rPr>
            </w:pPr>
            <w:r>
              <w:rPr>
                <w:b/>
              </w:rPr>
              <w:t>281</w:t>
            </w:r>
            <w:r w:rsidR="009A716A">
              <w:rPr>
                <w:b/>
              </w:rPr>
              <w:t>382</w:t>
            </w:r>
            <w:r>
              <w:rPr>
                <w:b/>
              </w:rPr>
              <w:t>,58</w:t>
            </w:r>
          </w:p>
        </w:tc>
      </w:tr>
      <w:tr w:rsidR="00AE4F39" w:rsidRPr="009C1DF7" w:rsidTr="0015123F">
        <w:trPr>
          <w:trHeight w:val="9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</w:p>
        </w:tc>
        <w:tc>
          <w:tcPr>
            <w:tcW w:w="8648" w:type="dxa"/>
            <w:tcBorders>
              <w:top w:val="single" w:sz="18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:rsidR="00AE4F39" w:rsidRPr="00756B5B" w:rsidRDefault="00AE4F39" w:rsidP="00AD750F">
            <w:pPr>
              <w:rPr>
                <w:b/>
                <w:lang w:val="uk-UA"/>
              </w:rPr>
            </w:pPr>
            <w:r w:rsidRPr="00756B5B">
              <w:rPr>
                <w:b/>
                <w:lang w:val="uk-UA"/>
              </w:rPr>
              <w:t>Залишок на рахунку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:rsidR="00AE4F39" w:rsidRPr="0015123F" w:rsidRDefault="001D787F" w:rsidP="0015123F">
            <w:pPr>
              <w:jc w:val="center"/>
              <w:rPr>
                <w:b/>
                <w:color w:val="000000" w:themeColor="text1"/>
              </w:rPr>
            </w:pPr>
            <w:r w:rsidRPr="0015123F">
              <w:rPr>
                <w:b/>
                <w:color w:val="000000" w:themeColor="text1"/>
              </w:rPr>
              <w:t>65880,12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:rsidR="00AE4F39" w:rsidRPr="0015123F" w:rsidRDefault="001D787F" w:rsidP="0015123F">
            <w:pPr>
              <w:jc w:val="center"/>
              <w:rPr>
                <w:b/>
                <w:color w:val="000000" w:themeColor="text1"/>
              </w:rPr>
            </w:pPr>
            <w:r w:rsidRPr="0015123F">
              <w:rPr>
                <w:b/>
                <w:color w:val="000000" w:themeColor="text1"/>
              </w:rPr>
              <w:t>55076,39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:rsidR="00AE4F39" w:rsidRPr="0015123F" w:rsidRDefault="00402328" w:rsidP="0015123F">
            <w:pPr>
              <w:jc w:val="center"/>
              <w:rPr>
                <w:b/>
              </w:rPr>
            </w:pPr>
            <w:r w:rsidRPr="0015123F">
              <w:rPr>
                <w:b/>
              </w:rPr>
              <w:t>72715,78</w:t>
            </w:r>
          </w:p>
        </w:tc>
        <w:tc>
          <w:tcPr>
            <w:tcW w:w="1700" w:type="dxa"/>
            <w:tcBorders>
              <w:top w:val="single" w:sz="18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:rsidR="00AE4F39" w:rsidRPr="00845204" w:rsidRDefault="00845204" w:rsidP="0015123F">
            <w:pPr>
              <w:jc w:val="center"/>
              <w:rPr>
                <w:b/>
              </w:rPr>
            </w:pPr>
            <w:r>
              <w:rPr>
                <w:b/>
              </w:rPr>
              <w:t>72715,78</w:t>
            </w:r>
          </w:p>
        </w:tc>
      </w:tr>
      <w:tr w:rsidR="00AE4F39" w:rsidRPr="009C1DF7" w:rsidTr="0015123F">
        <w:trPr>
          <w:trHeight w:val="17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</w:p>
        </w:tc>
        <w:tc>
          <w:tcPr>
            <w:tcW w:w="8648" w:type="dxa"/>
            <w:tcBorders>
              <w:top w:val="single" w:sz="4" w:space="0" w:color="auto"/>
              <w:bottom w:val="single" w:sz="4" w:space="0" w:color="auto"/>
            </w:tcBorders>
          </w:tcPr>
          <w:p w:rsidR="00AE4F39" w:rsidRPr="009F34B3" w:rsidRDefault="00AE4F39" w:rsidP="00AD750F">
            <w:pPr>
              <w:rPr>
                <w:b/>
                <w:color w:val="000000" w:themeColor="text1"/>
                <w:lang w:val="uk-UA"/>
              </w:rPr>
            </w:pPr>
            <w:r w:rsidRPr="009F34B3">
              <w:rPr>
                <w:b/>
                <w:color w:val="000000" w:themeColor="text1"/>
                <w:lang w:val="uk-UA"/>
              </w:rPr>
              <w:t>Депозит: залишок на депозитному рахунку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E4F39" w:rsidRPr="0015123F" w:rsidRDefault="00AE4F39" w:rsidP="00C2040C">
            <w:pPr>
              <w:rPr>
                <w:b/>
                <w:color w:val="FF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E4F39" w:rsidRPr="0015123F" w:rsidRDefault="00AE4F39" w:rsidP="00C2040C">
            <w:pPr>
              <w:rPr>
                <w:b/>
                <w:color w:val="FF000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E4F39" w:rsidRPr="0015123F" w:rsidRDefault="00AE4F39" w:rsidP="00C2040C">
            <w:pPr>
              <w:rPr>
                <w:b/>
                <w:color w:val="FF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:rsidR="00AE4F39" w:rsidRPr="00AE4F39" w:rsidRDefault="00AE4F39" w:rsidP="00C2040C">
            <w:pPr>
              <w:rPr>
                <w:b/>
                <w:color w:val="FF0000"/>
              </w:rPr>
            </w:pPr>
          </w:p>
        </w:tc>
      </w:tr>
      <w:tr w:rsidR="00AE4F39" w:rsidRPr="009C1DF7" w:rsidTr="00251BB9">
        <w:trPr>
          <w:trHeight w:val="40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</w:p>
        </w:tc>
        <w:tc>
          <w:tcPr>
            <w:tcW w:w="8648" w:type="dxa"/>
            <w:tcBorders>
              <w:top w:val="single" w:sz="4" w:space="0" w:color="auto"/>
              <w:bottom w:val="single" w:sz="4" w:space="0" w:color="auto"/>
            </w:tcBorders>
          </w:tcPr>
          <w:p w:rsidR="00AE4F39" w:rsidRPr="009F34B3" w:rsidRDefault="00AE4F39" w:rsidP="00AD750F">
            <w:pPr>
              <w:pStyle w:val="a4"/>
              <w:numPr>
                <w:ilvl w:val="0"/>
                <w:numId w:val="2"/>
              </w:numPr>
              <w:rPr>
                <w:b/>
                <w:color w:val="000000" w:themeColor="text1"/>
                <w:lang w:val="uk-UA"/>
              </w:rPr>
            </w:pPr>
            <w:r w:rsidRPr="009F34B3">
              <w:rPr>
                <w:b/>
                <w:color w:val="000000" w:themeColor="text1"/>
                <w:lang w:val="uk-UA"/>
              </w:rPr>
              <w:t>перераховано на депозитний рахунок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E4F39" w:rsidRPr="00C2040C" w:rsidRDefault="00AE4F39" w:rsidP="00C2040C">
            <w:pPr>
              <w:rPr>
                <w:color w:val="FF000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E4F39" w:rsidRPr="00C2040C" w:rsidRDefault="00AE4F39" w:rsidP="00C2040C">
            <w:pPr>
              <w:rPr>
                <w:color w:val="FF000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E4F39" w:rsidRPr="00C2040C" w:rsidRDefault="00AE4F39" w:rsidP="00C2040C">
            <w:pPr>
              <w:rPr>
                <w:color w:val="FF0000"/>
                <w:lang w:val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:rsidR="00AE4F39" w:rsidRPr="00C2040C" w:rsidRDefault="00AE4F39" w:rsidP="00C2040C">
            <w:pPr>
              <w:rPr>
                <w:color w:val="FF0000"/>
                <w:lang w:val="en-US"/>
              </w:rPr>
            </w:pPr>
          </w:p>
        </w:tc>
      </w:tr>
      <w:tr w:rsidR="00AE4F39" w:rsidRPr="009C1DF7" w:rsidTr="00251BB9">
        <w:trPr>
          <w:trHeight w:val="431"/>
        </w:trPr>
        <w:tc>
          <w:tcPr>
            <w:tcW w:w="567" w:type="dxa"/>
            <w:tcBorders>
              <w:top w:val="single" w:sz="4" w:space="0" w:color="auto"/>
            </w:tcBorders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</w:p>
        </w:tc>
        <w:tc>
          <w:tcPr>
            <w:tcW w:w="8648" w:type="dxa"/>
            <w:tcBorders>
              <w:top w:val="single" w:sz="4" w:space="0" w:color="auto"/>
            </w:tcBorders>
          </w:tcPr>
          <w:p w:rsidR="00AE4F39" w:rsidRPr="009F34B3" w:rsidRDefault="00AE4F39" w:rsidP="00AD750F">
            <w:pPr>
              <w:pStyle w:val="a4"/>
              <w:numPr>
                <w:ilvl w:val="0"/>
                <w:numId w:val="2"/>
              </w:numPr>
              <w:rPr>
                <w:b/>
                <w:color w:val="000000" w:themeColor="text1"/>
                <w:lang w:val="uk-UA"/>
              </w:rPr>
            </w:pPr>
            <w:r w:rsidRPr="009F34B3">
              <w:rPr>
                <w:b/>
                <w:color w:val="000000" w:themeColor="text1"/>
                <w:lang w:val="uk-UA"/>
              </w:rPr>
              <w:t>повернено  з депозитного рахунку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E4F39" w:rsidRPr="00C2040C" w:rsidRDefault="00AE4F39" w:rsidP="00C2040C">
            <w:pPr>
              <w:rPr>
                <w:color w:val="FF000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E4F39" w:rsidRPr="00C2040C" w:rsidRDefault="00AE4F39" w:rsidP="00C2040C">
            <w:pPr>
              <w:rPr>
                <w:color w:val="FF000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E4F39" w:rsidRPr="00C2040C" w:rsidRDefault="00AE4F39" w:rsidP="00C2040C">
            <w:pPr>
              <w:rPr>
                <w:color w:val="FF0000"/>
                <w:lang w:val="en-US"/>
              </w:rPr>
            </w:pPr>
          </w:p>
        </w:tc>
        <w:tc>
          <w:tcPr>
            <w:tcW w:w="1700" w:type="dxa"/>
            <w:tcBorders>
              <w:top w:val="single" w:sz="4" w:space="0" w:color="auto"/>
            </w:tcBorders>
            <w:shd w:val="clear" w:color="auto" w:fill="F2DBDB" w:themeFill="accent2" w:themeFillTint="33"/>
          </w:tcPr>
          <w:p w:rsidR="00AE4F39" w:rsidRPr="00C2040C" w:rsidRDefault="00AE4F39" w:rsidP="00C2040C">
            <w:pPr>
              <w:rPr>
                <w:color w:val="FF0000"/>
                <w:lang w:val="en-US"/>
              </w:rPr>
            </w:pPr>
          </w:p>
        </w:tc>
      </w:tr>
      <w:tr w:rsidR="00AE4F39" w:rsidRPr="009C1DF7" w:rsidTr="002E3B64"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</w:p>
        </w:tc>
        <w:tc>
          <w:tcPr>
            <w:tcW w:w="8648" w:type="dxa"/>
            <w:tcBorders>
              <w:top w:val="single" w:sz="4" w:space="0" w:color="auto"/>
              <w:bottom w:val="single" w:sz="18" w:space="0" w:color="auto"/>
            </w:tcBorders>
          </w:tcPr>
          <w:p w:rsidR="00AE4F39" w:rsidRPr="00B64D78" w:rsidRDefault="00AE4F39" w:rsidP="00AD750F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РЕМОНТНИЙ   ФОНД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8" w:space="0" w:color="auto"/>
            </w:tcBorders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18" w:space="0" w:color="auto"/>
            </w:tcBorders>
            <w:shd w:val="clear" w:color="auto" w:fill="F2DBDB" w:themeFill="accent2" w:themeFillTint="33"/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</w:p>
        </w:tc>
      </w:tr>
      <w:tr w:rsidR="002E3B64" w:rsidRPr="009C1DF7" w:rsidTr="002E3B64">
        <w:tc>
          <w:tcPr>
            <w:tcW w:w="567" w:type="dxa"/>
            <w:tcBorders>
              <w:top w:val="single" w:sz="18" w:space="0" w:color="auto"/>
            </w:tcBorders>
          </w:tcPr>
          <w:p w:rsidR="002E3B64" w:rsidRPr="00732B19" w:rsidRDefault="002E3B64" w:rsidP="002E3B64">
            <w:pPr>
              <w:jc w:val="center"/>
              <w:rPr>
                <w:sz w:val="16"/>
                <w:szCs w:val="16"/>
                <w:lang w:val="uk-UA"/>
              </w:rPr>
            </w:pPr>
            <w:r w:rsidRPr="00732B19">
              <w:rPr>
                <w:sz w:val="16"/>
                <w:szCs w:val="16"/>
                <w:lang w:val="uk-UA"/>
              </w:rPr>
              <w:t>№ з/п</w:t>
            </w:r>
          </w:p>
        </w:tc>
        <w:tc>
          <w:tcPr>
            <w:tcW w:w="8648" w:type="dxa"/>
            <w:tcBorders>
              <w:top w:val="single" w:sz="18" w:space="0" w:color="auto"/>
            </w:tcBorders>
          </w:tcPr>
          <w:p w:rsidR="002E3B64" w:rsidRPr="00313629" w:rsidRDefault="002E3B64" w:rsidP="002E3B64">
            <w:pPr>
              <w:jc w:val="center"/>
            </w:pPr>
            <w:r>
              <w:rPr>
                <w:b/>
                <w:lang w:val="uk-UA"/>
              </w:rPr>
              <w:t>Статті надходжень/ витрат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2E3B64" w:rsidRPr="006C441A" w:rsidRDefault="002E3B64" w:rsidP="002E3B6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Сума </w:t>
            </w:r>
            <w:r>
              <w:rPr>
                <w:b/>
              </w:rPr>
              <w:t>з</w:t>
            </w:r>
            <w:r>
              <w:rPr>
                <w:b/>
                <w:lang w:val="uk-UA"/>
              </w:rPr>
              <w:t>а  10 міс.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2E3B64" w:rsidRPr="0004454B" w:rsidRDefault="002E3B64" w:rsidP="002E3B6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uk-UA"/>
              </w:rPr>
              <w:t>Сума за 11 міс.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2E3B64" w:rsidRDefault="002E3B64" w:rsidP="002E3B6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Сума за 12міс.</w:t>
            </w:r>
          </w:p>
        </w:tc>
        <w:tc>
          <w:tcPr>
            <w:tcW w:w="1700" w:type="dxa"/>
            <w:tcBorders>
              <w:top w:val="single" w:sz="18" w:space="0" w:color="auto"/>
            </w:tcBorders>
            <w:shd w:val="clear" w:color="auto" w:fill="F2DBDB" w:themeFill="accent2" w:themeFillTint="33"/>
          </w:tcPr>
          <w:p w:rsidR="002E3B64" w:rsidRPr="007F03AB" w:rsidRDefault="002E3B64" w:rsidP="002E3B6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Всього за </w:t>
            </w:r>
            <w:r>
              <w:rPr>
                <w:b/>
                <w:lang w:val="en-US"/>
              </w:rPr>
              <w:t xml:space="preserve">IV </w:t>
            </w:r>
            <w:proofErr w:type="spellStart"/>
            <w:r>
              <w:rPr>
                <w:b/>
                <w:lang w:val="uk-UA"/>
              </w:rPr>
              <w:t>кв</w:t>
            </w:r>
            <w:proofErr w:type="spellEnd"/>
          </w:p>
        </w:tc>
      </w:tr>
      <w:tr w:rsidR="00AE4F39" w:rsidRPr="009C1DF7" w:rsidTr="002E3B64">
        <w:tc>
          <w:tcPr>
            <w:tcW w:w="567" w:type="dxa"/>
          </w:tcPr>
          <w:p w:rsidR="00AE4F39" w:rsidRPr="00B64D78" w:rsidRDefault="00AE4F39" w:rsidP="00AD750F">
            <w:pPr>
              <w:jc w:val="center"/>
              <w:rPr>
                <w:lang w:val="uk-UA"/>
              </w:rPr>
            </w:pPr>
          </w:p>
        </w:tc>
        <w:tc>
          <w:tcPr>
            <w:tcW w:w="8648" w:type="dxa"/>
          </w:tcPr>
          <w:p w:rsidR="00AE4F39" w:rsidRPr="00313629" w:rsidRDefault="00AE4F39" w:rsidP="00AD750F">
            <w:pPr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Надходження</w:t>
            </w:r>
          </w:p>
        </w:tc>
        <w:tc>
          <w:tcPr>
            <w:tcW w:w="1701" w:type="dxa"/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</w:p>
        </w:tc>
        <w:tc>
          <w:tcPr>
            <w:tcW w:w="1700" w:type="dxa"/>
            <w:shd w:val="clear" w:color="auto" w:fill="F2DBDB" w:themeFill="accent2" w:themeFillTint="33"/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</w:p>
        </w:tc>
      </w:tr>
      <w:tr w:rsidR="00AE4F39" w:rsidRPr="00FC0CC3" w:rsidTr="002E3B64">
        <w:tc>
          <w:tcPr>
            <w:tcW w:w="567" w:type="dxa"/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8648" w:type="dxa"/>
          </w:tcPr>
          <w:p w:rsidR="00AE4F39" w:rsidRPr="009C1DF7" w:rsidRDefault="00AE4F39" w:rsidP="00AD750F">
            <w:pPr>
              <w:rPr>
                <w:lang w:val="uk-UA"/>
              </w:rPr>
            </w:pPr>
            <w:r>
              <w:rPr>
                <w:lang w:val="uk-UA"/>
              </w:rPr>
              <w:t>Внески співвласників до ремонтного фонду</w:t>
            </w:r>
          </w:p>
        </w:tc>
        <w:tc>
          <w:tcPr>
            <w:tcW w:w="1701" w:type="dxa"/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0,7  м2</w:t>
            </w:r>
          </w:p>
        </w:tc>
        <w:tc>
          <w:tcPr>
            <w:tcW w:w="1701" w:type="dxa"/>
            <w:shd w:val="clear" w:color="auto" w:fill="FFFFFF" w:themeFill="background1"/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</w:p>
        </w:tc>
        <w:tc>
          <w:tcPr>
            <w:tcW w:w="1700" w:type="dxa"/>
            <w:shd w:val="clear" w:color="auto" w:fill="F2DBDB" w:themeFill="accent2" w:themeFillTint="33"/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</w:p>
        </w:tc>
      </w:tr>
      <w:tr w:rsidR="00AE4F39" w:rsidRPr="00FC0CC3" w:rsidTr="002E3B64">
        <w:trPr>
          <w:trHeight w:val="243"/>
        </w:trPr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</w:tcPr>
          <w:p w:rsidR="00AE4F39" w:rsidRPr="00B64D78" w:rsidRDefault="00AE4F39" w:rsidP="00AD750F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648" w:type="dxa"/>
            <w:tcBorders>
              <w:top w:val="single" w:sz="4" w:space="0" w:color="auto"/>
              <w:bottom w:val="single" w:sz="18" w:space="0" w:color="auto"/>
            </w:tcBorders>
          </w:tcPr>
          <w:p w:rsidR="00AE4F39" w:rsidRPr="009C1DF7" w:rsidRDefault="00AE4F39" w:rsidP="00AD750F">
            <w:pPr>
              <w:rPr>
                <w:lang w:val="uk-UA"/>
              </w:rPr>
            </w:pPr>
            <w:r>
              <w:rPr>
                <w:b/>
                <w:lang w:val="uk-UA"/>
              </w:rPr>
              <w:t>РАЗОМ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8" w:space="0" w:color="auto"/>
            </w:tcBorders>
          </w:tcPr>
          <w:p w:rsidR="00AE4F39" w:rsidRPr="00B64D78" w:rsidRDefault="00AE4F39" w:rsidP="00AD750F">
            <w:pPr>
              <w:jc w:val="center"/>
              <w:rPr>
                <w:b/>
                <w:lang w:val="uk-UA"/>
              </w:rPr>
            </w:pPr>
            <w:r w:rsidRPr="00B64D78">
              <w:rPr>
                <w:b/>
                <w:lang w:val="uk-UA"/>
              </w:rPr>
              <w:t>0,7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AE4F39" w:rsidRPr="00B64D78" w:rsidRDefault="00AE4F39" w:rsidP="00E47CC1">
            <w:pPr>
              <w:rPr>
                <w:b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AE4F39" w:rsidRPr="00B64D78" w:rsidRDefault="00AE4F39" w:rsidP="00E47CC1">
            <w:pPr>
              <w:rPr>
                <w:b/>
                <w:lang w:val="uk-UA"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18" w:space="0" w:color="auto"/>
            </w:tcBorders>
            <w:shd w:val="clear" w:color="auto" w:fill="F2DBDB" w:themeFill="accent2" w:themeFillTint="33"/>
          </w:tcPr>
          <w:p w:rsidR="00AE4F39" w:rsidRPr="00B64D78" w:rsidRDefault="00AE4F39" w:rsidP="00E47CC1">
            <w:pPr>
              <w:rPr>
                <w:b/>
                <w:lang w:val="uk-UA"/>
              </w:rPr>
            </w:pPr>
          </w:p>
        </w:tc>
      </w:tr>
      <w:tr w:rsidR="00AE4F39" w:rsidRPr="009C1DF7" w:rsidTr="002E3B64">
        <w:trPr>
          <w:trHeight w:val="206"/>
        </w:trPr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</w:p>
        </w:tc>
        <w:tc>
          <w:tcPr>
            <w:tcW w:w="8648" w:type="dxa"/>
            <w:tcBorders>
              <w:top w:val="single" w:sz="18" w:space="0" w:color="auto"/>
              <w:bottom w:val="single" w:sz="18" w:space="0" w:color="auto"/>
            </w:tcBorders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Р Е ЗЕРВНИЙ   Ф О Н Д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</w:p>
        </w:tc>
        <w:tc>
          <w:tcPr>
            <w:tcW w:w="17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2DBDB" w:themeFill="accent2" w:themeFillTint="33"/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</w:p>
        </w:tc>
      </w:tr>
      <w:tr w:rsidR="00AE4F39" w:rsidRPr="009C1DF7" w:rsidTr="002E3B64">
        <w:trPr>
          <w:trHeight w:val="318"/>
        </w:trPr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</w:tcPr>
          <w:p w:rsidR="00AE4F39" w:rsidRPr="004D71F0" w:rsidRDefault="00AE4F39" w:rsidP="00AD750F">
            <w:pPr>
              <w:jc w:val="center"/>
              <w:rPr>
                <w:sz w:val="18"/>
                <w:szCs w:val="18"/>
                <w:lang w:val="uk-UA"/>
              </w:rPr>
            </w:pPr>
            <w:r w:rsidRPr="004D71F0">
              <w:rPr>
                <w:sz w:val="18"/>
                <w:szCs w:val="18"/>
                <w:lang w:val="uk-UA"/>
              </w:rPr>
              <w:t>№ з/п</w:t>
            </w:r>
          </w:p>
        </w:tc>
        <w:tc>
          <w:tcPr>
            <w:tcW w:w="8648" w:type="dxa"/>
            <w:tcBorders>
              <w:top w:val="single" w:sz="18" w:space="0" w:color="auto"/>
              <w:bottom w:val="single" w:sz="4" w:space="0" w:color="auto"/>
            </w:tcBorders>
          </w:tcPr>
          <w:p w:rsidR="00AE4F39" w:rsidRDefault="00AE4F39" w:rsidP="00AD750F">
            <w:pPr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Статті надходжень/ витрат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4" w:space="0" w:color="auto"/>
            </w:tcBorders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Сума на рік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</w:p>
        </w:tc>
        <w:tc>
          <w:tcPr>
            <w:tcW w:w="1700" w:type="dxa"/>
            <w:tcBorders>
              <w:top w:val="single" w:sz="18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</w:p>
        </w:tc>
      </w:tr>
      <w:tr w:rsidR="00AE4F39" w:rsidRPr="009C1DF7" w:rsidTr="002E3B64">
        <w:trPr>
          <w:trHeight w:val="26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39" w:rsidRPr="007A396E" w:rsidRDefault="00AE4F39" w:rsidP="00AD750F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Надходження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</w:p>
        </w:tc>
      </w:tr>
      <w:tr w:rsidR="00AE4F39" w:rsidRPr="009C1DF7" w:rsidTr="002E3B64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39" w:rsidRPr="007A396E" w:rsidRDefault="00AE4F39" w:rsidP="00AD750F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39" w:rsidRDefault="00AE4F39" w:rsidP="00AD750F">
            <w:pPr>
              <w:jc w:val="both"/>
              <w:rPr>
                <w:b/>
                <w:lang w:val="uk-UA"/>
              </w:rPr>
            </w:pPr>
            <w:r>
              <w:rPr>
                <w:lang w:val="uk-UA"/>
              </w:rPr>
              <w:t>Внески співвласників до резервного фонду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0,3 м2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</w:p>
        </w:tc>
      </w:tr>
      <w:tr w:rsidR="00AE4F39" w:rsidRPr="009C1DF7" w:rsidTr="002E3B64">
        <w:trPr>
          <w:trHeight w:val="150"/>
        </w:trPr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E4F39" w:rsidRPr="00BD4023" w:rsidRDefault="00AE4F39" w:rsidP="00AD750F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64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</w:tcPr>
          <w:p w:rsidR="00AE4F39" w:rsidRPr="009C1DF7" w:rsidRDefault="00AE4F39" w:rsidP="00E47CC1">
            <w:pPr>
              <w:rPr>
                <w:lang w:val="uk-UA"/>
              </w:rPr>
            </w:pPr>
            <w:r>
              <w:rPr>
                <w:b/>
                <w:lang w:val="uk-UA"/>
              </w:rPr>
              <w:t>РАЗОМ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AE4F39" w:rsidRPr="00BD4023" w:rsidRDefault="00AE4F39" w:rsidP="00AD750F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0,3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FFFFFF" w:themeFill="background1"/>
          </w:tcPr>
          <w:p w:rsidR="00AE4F39" w:rsidRPr="00BD4023" w:rsidRDefault="00AE4F39" w:rsidP="00AD750F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FFFFFF" w:themeFill="background1"/>
          </w:tcPr>
          <w:p w:rsidR="00AE4F39" w:rsidRPr="00BD4023" w:rsidRDefault="00AE4F39" w:rsidP="00AD750F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70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F2DBDB" w:themeFill="accent2" w:themeFillTint="33"/>
          </w:tcPr>
          <w:p w:rsidR="00AE4F39" w:rsidRPr="00BD4023" w:rsidRDefault="00AE4F39" w:rsidP="00AD750F">
            <w:pPr>
              <w:jc w:val="center"/>
              <w:rPr>
                <w:b/>
                <w:lang w:val="uk-UA"/>
              </w:rPr>
            </w:pPr>
          </w:p>
        </w:tc>
      </w:tr>
    </w:tbl>
    <w:p w:rsidR="00356373" w:rsidRPr="003C0B01" w:rsidRDefault="00356373" w:rsidP="003C0B01">
      <w:pPr>
        <w:rPr>
          <w:lang w:val="en-US"/>
        </w:rPr>
      </w:pPr>
    </w:p>
    <w:sectPr w:rsidR="00356373" w:rsidRPr="003C0B01" w:rsidSect="004D71F0">
      <w:pgSz w:w="16838" w:h="11906" w:orient="landscape"/>
      <w:pgMar w:top="539" w:right="567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BA02E3"/>
    <w:multiLevelType w:val="hybridMultilevel"/>
    <w:tmpl w:val="3DDA38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937A09"/>
    <w:multiLevelType w:val="hybridMultilevel"/>
    <w:tmpl w:val="904C441A"/>
    <w:lvl w:ilvl="0" w:tplc="5D82BCCC">
      <w:start w:val="9"/>
      <w:numFmt w:val="bullet"/>
      <w:lvlText w:val="-"/>
      <w:lvlJc w:val="left"/>
      <w:pPr>
        <w:ind w:left="754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C3C3F"/>
    <w:rsid w:val="00011156"/>
    <w:rsid w:val="00016BDB"/>
    <w:rsid w:val="0004454B"/>
    <w:rsid w:val="0004568B"/>
    <w:rsid w:val="00046E4D"/>
    <w:rsid w:val="00052B2F"/>
    <w:rsid w:val="00065C33"/>
    <w:rsid w:val="00071C62"/>
    <w:rsid w:val="00083805"/>
    <w:rsid w:val="00095435"/>
    <w:rsid w:val="00096919"/>
    <w:rsid w:val="000A3785"/>
    <w:rsid w:val="000B1DA2"/>
    <w:rsid w:val="000D3341"/>
    <w:rsid w:val="0010486F"/>
    <w:rsid w:val="00125806"/>
    <w:rsid w:val="00132FC6"/>
    <w:rsid w:val="00134D67"/>
    <w:rsid w:val="0015123F"/>
    <w:rsid w:val="001750C7"/>
    <w:rsid w:val="001767E2"/>
    <w:rsid w:val="0018458E"/>
    <w:rsid w:val="001A0448"/>
    <w:rsid w:val="001A3F2D"/>
    <w:rsid w:val="001B550F"/>
    <w:rsid w:val="001D068A"/>
    <w:rsid w:val="001D0BA4"/>
    <w:rsid w:val="001D23BC"/>
    <w:rsid w:val="001D787F"/>
    <w:rsid w:val="001E63EB"/>
    <w:rsid w:val="001E7C0A"/>
    <w:rsid w:val="001F0FBD"/>
    <w:rsid w:val="002014A7"/>
    <w:rsid w:val="00203F98"/>
    <w:rsid w:val="0020727E"/>
    <w:rsid w:val="0022149E"/>
    <w:rsid w:val="00251BB9"/>
    <w:rsid w:val="002537AD"/>
    <w:rsid w:val="00253C54"/>
    <w:rsid w:val="00261C36"/>
    <w:rsid w:val="00265000"/>
    <w:rsid w:val="0026777E"/>
    <w:rsid w:val="00277260"/>
    <w:rsid w:val="0028661E"/>
    <w:rsid w:val="00287F79"/>
    <w:rsid w:val="00293CF2"/>
    <w:rsid w:val="002B72D6"/>
    <w:rsid w:val="002C15F2"/>
    <w:rsid w:val="002D74DE"/>
    <w:rsid w:val="002E3B64"/>
    <w:rsid w:val="002F0110"/>
    <w:rsid w:val="00313629"/>
    <w:rsid w:val="00317820"/>
    <w:rsid w:val="00324E54"/>
    <w:rsid w:val="0033644A"/>
    <w:rsid w:val="00356373"/>
    <w:rsid w:val="00367763"/>
    <w:rsid w:val="003678BF"/>
    <w:rsid w:val="00372E66"/>
    <w:rsid w:val="003874FA"/>
    <w:rsid w:val="00394B25"/>
    <w:rsid w:val="00395DFB"/>
    <w:rsid w:val="00396213"/>
    <w:rsid w:val="003A3CEC"/>
    <w:rsid w:val="003A7FAB"/>
    <w:rsid w:val="003C0B01"/>
    <w:rsid w:val="003C62FD"/>
    <w:rsid w:val="003C6B34"/>
    <w:rsid w:val="003C798F"/>
    <w:rsid w:val="003E21FB"/>
    <w:rsid w:val="003E270E"/>
    <w:rsid w:val="003F6190"/>
    <w:rsid w:val="00402328"/>
    <w:rsid w:val="004165D7"/>
    <w:rsid w:val="004228A2"/>
    <w:rsid w:val="00424EA3"/>
    <w:rsid w:val="00435B0F"/>
    <w:rsid w:val="00443D49"/>
    <w:rsid w:val="00461027"/>
    <w:rsid w:val="00470B11"/>
    <w:rsid w:val="0047387C"/>
    <w:rsid w:val="00475E8B"/>
    <w:rsid w:val="00480DFC"/>
    <w:rsid w:val="00484535"/>
    <w:rsid w:val="004A4AAA"/>
    <w:rsid w:val="004D54CE"/>
    <w:rsid w:val="004D5F26"/>
    <w:rsid w:val="004D71F0"/>
    <w:rsid w:val="004E3C82"/>
    <w:rsid w:val="004E6C91"/>
    <w:rsid w:val="004F55D9"/>
    <w:rsid w:val="00503F62"/>
    <w:rsid w:val="00504735"/>
    <w:rsid w:val="00526A67"/>
    <w:rsid w:val="0054001A"/>
    <w:rsid w:val="005A1388"/>
    <w:rsid w:val="005B252A"/>
    <w:rsid w:val="00614C9C"/>
    <w:rsid w:val="006379F9"/>
    <w:rsid w:val="00653B3E"/>
    <w:rsid w:val="00672251"/>
    <w:rsid w:val="006875F5"/>
    <w:rsid w:val="00693DB6"/>
    <w:rsid w:val="0069672C"/>
    <w:rsid w:val="006A51CC"/>
    <w:rsid w:val="006A5DF6"/>
    <w:rsid w:val="006B7633"/>
    <w:rsid w:val="006C4100"/>
    <w:rsid w:val="006C441A"/>
    <w:rsid w:val="006D37C1"/>
    <w:rsid w:val="007044FC"/>
    <w:rsid w:val="00711723"/>
    <w:rsid w:val="007306F2"/>
    <w:rsid w:val="00732B19"/>
    <w:rsid w:val="00737FC8"/>
    <w:rsid w:val="00756B5B"/>
    <w:rsid w:val="00763226"/>
    <w:rsid w:val="007A396E"/>
    <w:rsid w:val="007B57D1"/>
    <w:rsid w:val="007D084E"/>
    <w:rsid w:val="007D1425"/>
    <w:rsid w:val="007E6048"/>
    <w:rsid w:val="007E7642"/>
    <w:rsid w:val="007F505F"/>
    <w:rsid w:val="008009D3"/>
    <w:rsid w:val="008128BB"/>
    <w:rsid w:val="00812C6B"/>
    <w:rsid w:val="00825BAE"/>
    <w:rsid w:val="00845204"/>
    <w:rsid w:val="00854F83"/>
    <w:rsid w:val="008650E2"/>
    <w:rsid w:val="00885139"/>
    <w:rsid w:val="0089654E"/>
    <w:rsid w:val="00897A5D"/>
    <w:rsid w:val="008B0A0A"/>
    <w:rsid w:val="008B100D"/>
    <w:rsid w:val="008C1BA8"/>
    <w:rsid w:val="008D1191"/>
    <w:rsid w:val="008D5F12"/>
    <w:rsid w:val="008E1C79"/>
    <w:rsid w:val="008F252B"/>
    <w:rsid w:val="008F6505"/>
    <w:rsid w:val="0090722A"/>
    <w:rsid w:val="009132AD"/>
    <w:rsid w:val="00914F16"/>
    <w:rsid w:val="009176EF"/>
    <w:rsid w:val="00921BDF"/>
    <w:rsid w:val="00930006"/>
    <w:rsid w:val="00933021"/>
    <w:rsid w:val="00935C0F"/>
    <w:rsid w:val="00946994"/>
    <w:rsid w:val="00984B05"/>
    <w:rsid w:val="0098650A"/>
    <w:rsid w:val="009933C7"/>
    <w:rsid w:val="009A716A"/>
    <w:rsid w:val="009C1DF7"/>
    <w:rsid w:val="009C3C3F"/>
    <w:rsid w:val="009E38E6"/>
    <w:rsid w:val="009E45E8"/>
    <w:rsid w:val="009F34B3"/>
    <w:rsid w:val="009F6184"/>
    <w:rsid w:val="009F65CB"/>
    <w:rsid w:val="00A011C2"/>
    <w:rsid w:val="00A14F4D"/>
    <w:rsid w:val="00A154B5"/>
    <w:rsid w:val="00A16842"/>
    <w:rsid w:val="00A16C90"/>
    <w:rsid w:val="00A171E3"/>
    <w:rsid w:val="00A20D39"/>
    <w:rsid w:val="00A22253"/>
    <w:rsid w:val="00A6688F"/>
    <w:rsid w:val="00A67A6C"/>
    <w:rsid w:val="00A94CE4"/>
    <w:rsid w:val="00AB2C6A"/>
    <w:rsid w:val="00AB345F"/>
    <w:rsid w:val="00AD463B"/>
    <w:rsid w:val="00AD54A6"/>
    <w:rsid w:val="00AD750F"/>
    <w:rsid w:val="00AD7650"/>
    <w:rsid w:val="00AE4F39"/>
    <w:rsid w:val="00AE57C8"/>
    <w:rsid w:val="00B0621F"/>
    <w:rsid w:val="00B06523"/>
    <w:rsid w:val="00B111D8"/>
    <w:rsid w:val="00B1183F"/>
    <w:rsid w:val="00B17C36"/>
    <w:rsid w:val="00B27EB1"/>
    <w:rsid w:val="00B32B2B"/>
    <w:rsid w:val="00B33028"/>
    <w:rsid w:val="00B46F78"/>
    <w:rsid w:val="00B51985"/>
    <w:rsid w:val="00B5722A"/>
    <w:rsid w:val="00B64D78"/>
    <w:rsid w:val="00B65A7F"/>
    <w:rsid w:val="00B66F6A"/>
    <w:rsid w:val="00B73A37"/>
    <w:rsid w:val="00B90E8F"/>
    <w:rsid w:val="00B954CE"/>
    <w:rsid w:val="00BA1852"/>
    <w:rsid w:val="00BA66BB"/>
    <w:rsid w:val="00BB0685"/>
    <w:rsid w:val="00BC0066"/>
    <w:rsid w:val="00BC1B24"/>
    <w:rsid w:val="00BC2EC3"/>
    <w:rsid w:val="00BD27CE"/>
    <w:rsid w:val="00BD4023"/>
    <w:rsid w:val="00BE2844"/>
    <w:rsid w:val="00BF0937"/>
    <w:rsid w:val="00BF5F36"/>
    <w:rsid w:val="00BF7C1D"/>
    <w:rsid w:val="00C05859"/>
    <w:rsid w:val="00C2040C"/>
    <w:rsid w:val="00C26858"/>
    <w:rsid w:val="00C365D8"/>
    <w:rsid w:val="00C40C59"/>
    <w:rsid w:val="00C46721"/>
    <w:rsid w:val="00C71B53"/>
    <w:rsid w:val="00C85A01"/>
    <w:rsid w:val="00CA4E71"/>
    <w:rsid w:val="00CB2000"/>
    <w:rsid w:val="00CB4DD2"/>
    <w:rsid w:val="00CB7471"/>
    <w:rsid w:val="00CD1378"/>
    <w:rsid w:val="00D071BA"/>
    <w:rsid w:val="00D4191F"/>
    <w:rsid w:val="00D42024"/>
    <w:rsid w:val="00D6196C"/>
    <w:rsid w:val="00D61C96"/>
    <w:rsid w:val="00D7345B"/>
    <w:rsid w:val="00D76120"/>
    <w:rsid w:val="00D839F5"/>
    <w:rsid w:val="00DA3257"/>
    <w:rsid w:val="00DA7E75"/>
    <w:rsid w:val="00DB2C2B"/>
    <w:rsid w:val="00DB5713"/>
    <w:rsid w:val="00DC27AB"/>
    <w:rsid w:val="00DE01E4"/>
    <w:rsid w:val="00DE728F"/>
    <w:rsid w:val="00DF03B9"/>
    <w:rsid w:val="00DF0E70"/>
    <w:rsid w:val="00E037C6"/>
    <w:rsid w:val="00E11AE9"/>
    <w:rsid w:val="00E25A65"/>
    <w:rsid w:val="00E477DD"/>
    <w:rsid w:val="00E47CC1"/>
    <w:rsid w:val="00E5354E"/>
    <w:rsid w:val="00E963DD"/>
    <w:rsid w:val="00EA14E5"/>
    <w:rsid w:val="00EB4464"/>
    <w:rsid w:val="00ED4A2A"/>
    <w:rsid w:val="00EE79DD"/>
    <w:rsid w:val="00F018F1"/>
    <w:rsid w:val="00F06CBD"/>
    <w:rsid w:val="00F071C3"/>
    <w:rsid w:val="00F13D07"/>
    <w:rsid w:val="00F271D5"/>
    <w:rsid w:val="00F54C4A"/>
    <w:rsid w:val="00F81032"/>
    <w:rsid w:val="00F818A0"/>
    <w:rsid w:val="00F94CB6"/>
    <w:rsid w:val="00FA133B"/>
    <w:rsid w:val="00FA2939"/>
    <w:rsid w:val="00FA3076"/>
    <w:rsid w:val="00FA4D68"/>
    <w:rsid w:val="00FA55B0"/>
    <w:rsid w:val="00FA62A2"/>
    <w:rsid w:val="00FB09A6"/>
    <w:rsid w:val="00FC0CC3"/>
    <w:rsid w:val="00FC11C6"/>
    <w:rsid w:val="00FE18CB"/>
    <w:rsid w:val="00FE502C"/>
    <w:rsid w:val="00FE7399"/>
    <w:rsid w:val="00FF28CD"/>
    <w:rsid w:val="00FF4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9087F"/>
  <w15:docId w15:val="{045822A3-6FF8-44DA-B3D8-26CC37CF8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C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1B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A39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E5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50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8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6F8C08-4D89-4C39-B80C-C91F05E65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Женя</cp:lastModifiedBy>
  <cp:revision>8</cp:revision>
  <cp:lastPrinted>2023-03-23T13:58:00Z</cp:lastPrinted>
  <dcterms:created xsi:type="dcterms:W3CDTF">2023-03-04T19:15:00Z</dcterms:created>
  <dcterms:modified xsi:type="dcterms:W3CDTF">2023-03-23T13:59:00Z</dcterms:modified>
</cp:coreProperties>
</file>